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83" w:rsidRDefault="00BF139C" w:rsidP="00135919">
      <w:pPr>
        <w:tabs>
          <w:tab w:val="left" w:pos="3060"/>
        </w:tabs>
        <w:autoSpaceDE w:val="0"/>
        <w:autoSpaceDN w:val="0"/>
        <w:adjustRightInd w:val="0"/>
        <w:spacing w:after="0" w:line="240" w:lineRule="auto"/>
        <w:rPr>
          <w:rFonts w:ascii="Teletype" w:hAnsi="Teletype" w:cs="Teletype"/>
          <w:color w:val="000000"/>
          <w:sz w:val="20"/>
          <w:szCs w:val="20"/>
        </w:rPr>
      </w:pPr>
      <w:r>
        <w:rPr>
          <w:rFonts w:ascii="Teletype" w:hAnsi="Teletype" w:cs="Teletype"/>
          <w:noProof/>
          <w:color w:val="000000"/>
          <w:sz w:val="20"/>
          <w:szCs w:val="20"/>
        </w:rPr>
        <mc:AlternateContent>
          <mc:Choice Requires="wps">
            <w:drawing>
              <wp:anchor distT="0" distB="0" distL="114300" distR="114300" simplePos="0" relativeHeight="251662336" behindDoc="0" locked="0" layoutInCell="1" allowOverlap="1" wp14:anchorId="69D4F908" wp14:editId="2A62880A">
                <wp:simplePos x="0" y="0"/>
                <wp:positionH relativeFrom="column">
                  <wp:posOffset>3152775</wp:posOffset>
                </wp:positionH>
                <wp:positionV relativeFrom="paragraph">
                  <wp:posOffset>-257175</wp:posOffset>
                </wp:positionV>
                <wp:extent cx="3751580" cy="93630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936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9C" w:rsidRDefault="00BF139C" w:rsidP="00434F83">
                            <w:pPr>
                              <w:autoSpaceDE w:val="0"/>
                              <w:autoSpaceDN w:val="0"/>
                              <w:adjustRightInd w:val="0"/>
                              <w:spacing w:after="0" w:line="240" w:lineRule="auto"/>
                              <w:rPr>
                                <w:rFonts w:ascii="Teletype" w:hAnsi="Teletype" w:cs="Teletype"/>
                                <w:b/>
                                <w:i/>
                                <w:color w:val="000000"/>
                                <w:sz w:val="20"/>
                                <w:szCs w:val="20"/>
                              </w:rPr>
                            </w:pPr>
                          </w:p>
                          <w:p w:rsidR="00434F83" w:rsidRPr="00BF139C" w:rsidRDefault="00434F83" w:rsidP="00434F83">
                            <w:pPr>
                              <w:autoSpaceDE w:val="0"/>
                              <w:autoSpaceDN w:val="0"/>
                              <w:adjustRightInd w:val="0"/>
                              <w:spacing w:after="0" w:line="240" w:lineRule="auto"/>
                              <w:rPr>
                                <w:rFonts w:ascii="Teletype" w:hAnsi="Teletype" w:cs="Teletype"/>
                                <w:color w:val="000000"/>
                                <w:sz w:val="20"/>
                                <w:szCs w:val="20"/>
                              </w:rPr>
                            </w:pPr>
                            <w:r w:rsidRPr="00434F83">
                              <w:rPr>
                                <w:rFonts w:ascii="Teletype" w:hAnsi="Teletype" w:cs="Teletype"/>
                                <w:b/>
                                <w:i/>
                                <w:color w:val="000000"/>
                                <w:sz w:val="20"/>
                                <w:szCs w:val="20"/>
                              </w:rPr>
                              <w:t xml:space="preserve"> </w:t>
                            </w:r>
                            <w:r w:rsidRPr="00C734E6">
                              <w:rPr>
                                <w:rFonts w:ascii="Teletype" w:hAnsi="Teletype" w:cs="Teletype"/>
                                <w:b/>
                                <w:color w:val="000000"/>
                                <w:sz w:val="20"/>
                                <w:szCs w:val="20"/>
                                <w:u w:val="single"/>
                              </w:rPr>
                              <w:t>Code of Conduct</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1. No students may drive to or during</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youth</w:t>
                            </w:r>
                            <w:proofErr w:type="gramEnd"/>
                            <w:r>
                              <w:rPr>
                                <w:rFonts w:ascii="Teletype" w:hAnsi="Teletype" w:cs="Teletype"/>
                                <w:color w:val="000000"/>
                                <w:sz w:val="20"/>
                                <w:szCs w:val="20"/>
                              </w:rPr>
                              <w:t xml:space="preserve"> trips.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2. No student is allowed to go off by</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himself</w:t>
                            </w:r>
                            <w:proofErr w:type="gramEnd"/>
                            <w:r>
                              <w:rPr>
                                <w:rFonts w:ascii="Teletype" w:hAnsi="Teletype" w:cs="Teletype"/>
                                <w:color w:val="000000"/>
                                <w:sz w:val="20"/>
                                <w:szCs w:val="20"/>
                              </w:rPr>
                              <w:t xml:space="preserve"> or herself.</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3. Possession of Tobacco, Alcohol, Illegal</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Drugs, Firearms, or Pornography will</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result</w:t>
                            </w:r>
                            <w:proofErr w:type="gramEnd"/>
                            <w:r>
                              <w:rPr>
                                <w:rFonts w:ascii="Teletype" w:hAnsi="Teletype" w:cs="Teletype"/>
                                <w:color w:val="000000"/>
                                <w:sz w:val="20"/>
                                <w:szCs w:val="20"/>
                              </w:rPr>
                              <w:t xml:space="preserve"> in immediate dismissal from the</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event</w:t>
                            </w:r>
                            <w:proofErr w:type="gramEnd"/>
                            <w:r>
                              <w:rPr>
                                <w:rFonts w:ascii="Teletype" w:hAnsi="Teletype" w:cs="Teletype"/>
                                <w:color w:val="000000"/>
                                <w:sz w:val="20"/>
                                <w:szCs w:val="20"/>
                              </w:rPr>
                              <w:t>, which will require the student to</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be</w:t>
                            </w:r>
                            <w:proofErr w:type="gramEnd"/>
                            <w:r>
                              <w:rPr>
                                <w:rFonts w:ascii="Teletype" w:hAnsi="Teletype" w:cs="Teletype"/>
                                <w:color w:val="000000"/>
                                <w:sz w:val="20"/>
                                <w:szCs w:val="20"/>
                              </w:rPr>
                              <w:t xml:space="preserve"> picked up from the event</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IMMEDIATELY by Parents.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4. No electronics will be permitted on</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Youth Trips. Cell Phones will be allowed,</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on</w:t>
                            </w:r>
                            <w:proofErr w:type="gramEnd"/>
                            <w:r>
                              <w:rPr>
                                <w:rFonts w:ascii="Teletype" w:hAnsi="Teletype" w:cs="Teletype"/>
                                <w:color w:val="000000"/>
                                <w:sz w:val="20"/>
                                <w:szCs w:val="20"/>
                              </w:rPr>
                              <w:t xml:space="preserve"> certain trips, but are to be used only</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at</w:t>
                            </w:r>
                            <w:proofErr w:type="gramEnd"/>
                            <w:r>
                              <w:rPr>
                                <w:rFonts w:ascii="Teletype" w:hAnsi="Teletype" w:cs="Teletype"/>
                                <w:color w:val="000000"/>
                                <w:sz w:val="20"/>
                                <w:szCs w:val="20"/>
                              </w:rPr>
                              <w:t xml:space="preserve"> appropriate times!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5. Medicines- Students are required to</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make</w:t>
                            </w:r>
                            <w:proofErr w:type="gramEnd"/>
                            <w:r>
                              <w:rPr>
                                <w:rFonts w:ascii="Teletype" w:hAnsi="Teletype" w:cs="Teletype"/>
                                <w:color w:val="000000"/>
                                <w:sz w:val="20"/>
                                <w:szCs w:val="20"/>
                              </w:rPr>
                              <w:t xml:space="preserve"> staff aware of any prescription</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medications</w:t>
                            </w:r>
                            <w:proofErr w:type="gramEnd"/>
                            <w:r>
                              <w:rPr>
                                <w:rFonts w:ascii="Teletype" w:hAnsi="Teletype" w:cs="Teletype"/>
                                <w:color w:val="000000"/>
                                <w:sz w:val="20"/>
                                <w:szCs w:val="20"/>
                              </w:rPr>
                              <w:t xml:space="preserve"> they may be taking.</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6. We reserve the right to inspect the bags</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rooms of all students.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7. Members of the opposite sex are</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prohibited</w:t>
                            </w:r>
                            <w:proofErr w:type="gramEnd"/>
                            <w:r>
                              <w:rPr>
                                <w:rFonts w:ascii="Teletype" w:hAnsi="Teletype" w:cs="Teletype"/>
                                <w:color w:val="000000"/>
                                <w:sz w:val="20"/>
                                <w:szCs w:val="20"/>
                              </w:rPr>
                              <w:t xml:space="preserve"> from visiting or entering each</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other’s</w:t>
                            </w:r>
                            <w:proofErr w:type="gramEnd"/>
                            <w:r>
                              <w:rPr>
                                <w:rFonts w:ascii="Teletype" w:hAnsi="Teletype" w:cs="Teletype"/>
                                <w:color w:val="000000"/>
                                <w:sz w:val="20"/>
                                <w:szCs w:val="20"/>
                              </w:rPr>
                              <w:t xml:space="preserve"> rooms.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8. Proper modest attire must be worn at</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all</w:t>
                            </w:r>
                            <w:proofErr w:type="gramEnd"/>
                            <w:r>
                              <w:rPr>
                                <w:rFonts w:ascii="Teletype" w:hAnsi="Teletype" w:cs="Teletype"/>
                                <w:color w:val="000000"/>
                                <w:sz w:val="20"/>
                                <w:szCs w:val="20"/>
                              </w:rPr>
                              <w:t xml:space="preserve"> times.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9. All students are required to participate.</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10. Lighthouse Assembly of God and Youth</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Staff may photograph students during</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events</w:t>
                            </w:r>
                            <w:proofErr w:type="gramEnd"/>
                            <w:r>
                              <w:rPr>
                                <w:rFonts w:ascii="Teletype" w:hAnsi="Teletype" w:cs="Teletype"/>
                                <w:color w:val="000000"/>
                                <w:sz w:val="20"/>
                                <w:szCs w:val="20"/>
                              </w:rPr>
                              <w:t xml:space="preserve"> </w:t>
                            </w:r>
                            <w:r w:rsidR="0073419D">
                              <w:rPr>
                                <w:rFonts w:ascii="Teletype" w:hAnsi="Teletype" w:cs="Teletype"/>
                                <w:color w:val="000000"/>
                                <w:sz w:val="20"/>
                                <w:szCs w:val="20"/>
                              </w:rPr>
                              <w:t>and services for the use of</w:t>
                            </w:r>
                            <w:r>
                              <w:rPr>
                                <w:rFonts w:ascii="Teletype" w:hAnsi="Teletype" w:cs="Teletype"/>
                                <w:color w:val="000000"/>
                                <w:sz w:val="20"/>
                                <w:szCs w:val="20"/>
                              </w:rPr>
                              <w:t xml:space="preserve"> promotional</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purposes</w:t>
                            </w:r>
                            <w:proofErr w:type="gramEnd"/>
                            <w:r>
                              <w:rPr>
                                <w:rFonts w:ascii="Teletype" w:hAnsi="Teletype" w:cs="Teletype"/>
                                <w:color w:val="000000"/>
                                <w:sz w:val="20"/>
                                <w:szCs w:val="20"/>
                              </w:rPr>
                              <w:t>.</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11. Lighthouse Assembly of God</w:t>
                            </w:r>
                            <w:r w:rsidR="000B241F">
                              <w:rPr>
                                <w:rFonts w:ascii="Teletype" w:hAnsi="Teletype" w:cs="Teletype"/>
                                <w:color w:val="000000"/>
                                <w:sz w:val="20"/>
                                <w:szCs w:val="20"/>
                              </w:rPr>
                              <w:t xml:space="preserve"> and their staff and volunteers</w:t>
                            </w:r>
                            <w:r>
                              <w:rPr>
                                <w:rFonts w:ascii="Teletype" w:hAnsi="Teletype" w:cs="Teletype"/>
                                <w:color w:val="000000"/>
                                <w:sz w:val="20"/>
                                <w:szCs w:val="20"/>
                              </w:rPr>
                              <w:t xml:space="preserve"> will not be</w:t>
                            </w:r>
                            <w:r w:rsidR="000B241F">
                              <w:rPr>
                                <w:rFonts w:ascii="Teletype" w:hAnsi="Teletype" w:cs="Teletype"/>
                                <w:color w:val="000000"/>
                                <w:sz w:val="20"/>
                                <w:szCs w:val="20"/>
                              </w:rPr>
                              <w:t xml:space="preserve"> </w:t>
                            </w:r>
                            <w:r>
                              <w:rPr>
                                <w:rFonts w:ascii="Teletype" w:hAnsi="Teletype" w:cs="Teletype"/>
                                <w:color w:val="000000"/>
                                <w:sz w:val="20"/>
                                <w:szCs w:val="20"/>
                              </w:rPr>
                              <w:t>responsible for incidental charges/damages to hotel rooms, or for personal property</w:t>
                            </w:r>
                            <w:r w:rsidR="000B241F">
                              <w:rPr>
                                <w:rFonts w:ascii="Teletype" w:hAnsi="Teletype" w:cs="Teletype"/>
                                <w:color w:val="000000"/>
                                <w:sz w:val="20"/>
                                <w:szCs w:val="20"/>
                              </w:rPr>
                              <w:t xml:space="preserve"> </w:t>
                            </w:r>
                            <w:r>
                              <w:rPr>
                                <w:rFonts w:ascii="Teletype" w:hAnsi="Teletype" w:cs="Teletype"/>
                                <w:color w:val="000000"/>
                                <w:sz w:val="20"/>
                                <w:szCs w:val="20"/>
                              </w:rPr>
                              <w:t>damaged or stolen</w:t>
                            </w:r>
                            <w:r w:rsidR="000B241F">
                              <w:rPr>
                                <w:rFonts w:ascii="Teletype" w:hAnsi="Teletype" w:cs="Teletype"/>
                                <w:color w:val="000000"/>
                                <w:sz w:val="20"/>
                                <w:szCs w:val="20"/>
                              </w:rPr>
                              <w:t>, physical injury or harm during y</w:t>
                            </w:r>
                            <w:r>
                              <w:rPr>
                                <w:rFonts w:ascii="Teletype" w:hAnsi="Teletype" w:cs="Teletype"/>
                                <w:color w:val="000000"/>
                                <w:sz w:val="20"/>
                                <w:szCs w:val="20"/>
                              </w:rPr>
                              <w:t>outh activities.</w:t>
                            </w: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Lighthouse Assembly of God</w:t>
                            </w:r>
                          </w:p>
                          <w:p w:rsidR="00BF139C" w:rsidRDefault="00BF139C"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105 Earland Dr. New Holland Pa 17557</w:t>
                            </w:r>
                          </w:p>
                          <w:p w:rsidR="00BF139C" w:rsidRDefault="00BF139C"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717-354-0056</w:t>
                            </w: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434F83" w:rsidRDefault="00434F83" w:rsidP="00434F83">
                            <w:pPr>
                              <w:autoSpaceDE w:val="0"/>
                              <w:autoSpaceDN w:val="0"/>
                              <w:adjustRightInd w:val="0"/>
                              <w:spacing w:after="0" w:line="240" w:lineRule="auto"/>
                              <w:rPr>
                                <w:rFonts w:ascii="Times New Roman" w:hAnsi="Times New Roman" w:cs="Times New Roman"/>
                                <w:sz w:val="24"/>
                                <w:szCs w:val="24"/>
                              </w:rPr>
                            </w:pPr>
                            <w:r>
                              <w:rPr>
                                <w:rFonts w:ascii="Teletype" w:hAnsi="Teletype" w:cs="Teletype"/>
                                <w:color w:val="00000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4F908" id="_x0000_t202" coordsize="21600,21600" o:spt="202" path="m,l,21600r21600,l21600,xe">
                <v:stroke joinstyle="miter"/>
                <v:path gradientshapeok="t" o:connecttype="rect"/>
              </v:shapetype>
              <v:shape id="Text Box 3" o:spid="_x0000_s1026" type="#_x0000_t202" style="position:absolute;margin-left:248.25pt;margin-top:-20.25pt;width:295.4pt;height:7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dMtQIAALo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" filled="f" stroked="f">
                <v:textbox>
                  <w:txbxContent>
                    <w:p w:rsidR="00BF139C" w:rsidRDefault="00BF139C" w:rsidP="00434F83">
                      <w:pPr>
                        <w:autoSpaceDE w:val="0"/>
                        <w:autoSpaceDN w:val="0"/>
                        <w:adjustRightInd w:val="0"/>
                        <w:spacing w:after="0" w:line="240" w:lineRule="auto"/>
                        <w:rPr>
                          <w:rFonts w:ascii="Teletype" w:hAnsi="Teletype" w:cs="Teletype"/>
                          <w:b/>
                          <w:i/>
                          <w:color w:val="000000"/>
                          <w:sz w:val="20"/>
                          <w:szCs w:val="20"/>
                        </w:rPr>
                      </w:pPr>
                    </w:p>
                    <w:p w:rsidR="00434F83" w:rsidRPr="00BF139C" w:rsidRDefault="00434F83" w:rsidP="00434F83">
                      <w:pPr>
                        <w:autoSpaceDE w:val="0"/>
                        <w:autoSpaceDN w:val="0"/>
                        <w:adjustRightInd w:val="0"/>
                        <w:spacing w:after="0" w:line="240" w:lineRule="auto"/>
                        <w:rPr>
                          <w:rFonts w:ascii="Teletype" w:hAnsi="Teletype" w:cs="Teletype"/>
                          <w:color w:val="000000"/>
                          <w:sz w:val="20"/>
                          <w:szCs w:val="20"/>
                        </w:rPr>
                      </w:pPr>
                      <w:r w:rsidRPr="00434F83">
                        <w:rPr>
                          <w:rFonts w:ascii="Teletype" w:hAnsi="Teletype" w:cs="Teletype"/>
                          <w:b/>
                          <w:i/>
                          <w:color w:val="000000"/>
                          <w:sz w:val="20"/>
                          <w:szCs w:val="20"/>
                        </w:rPr>
                        <w:t xml:space="preserve"> </w:t>
                      </w:r>
                      <w:r w:rsidRPr="00C734E6">
                        <w:rPr>
                          <w:rFonts w:ascii="Teletype" w:hAnsi="Teletype" w:cs="Teletype"/>
                          <w:b/>
                          <w:color w:val="000000"/>
                          <w:sz w:val="20"/>
                          <w:szCs w:val="20"/>
                          <w:u w:val="single"/>
                        </w:rPr>
                        <w:t>Code of Conduct</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1. No students may drive to or during</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youth</w:t>
                      </w:r>
                      <w:proofErr w:type="gramEnd"/>
                      <w:r>
                        <w:rPr>
                          <w:rFonts w:ascii="Teletype" w:hAnsi="Teletype" w:cs="Teletype"/>
                          <w:color w:val="000000"/>
                          <w:sz w:val="20"/>
                          <w:szCs w:val="20"/>
                        </w:rPr>
                        <w:t xml:space="preserve"> trips.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2. No student is allowed to go off by</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himself</w:t>
                      </w:r>
                      <w:proofErr w:type="gramEnd"/>
                      <w:r>
                        <w:rPr>
                          <w:rFonts w:ascii="Teletype" w:hAnsi="Teletype" w:cs="Teletype"/>
                          <w:color w:val="000000"/>
                          <w:sz w:val="20"/>
                          <w:szCs w:val="20"/>
                        </w:rPr>
                        <w:t xml:space="preserve"> or herself.</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3. Possession of Tobacco, Alcohol, Illegal</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Drugs, Firearms, or Pornography will</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result</w:t>
                      </w:r>
                      <w:proofErr w:type="gramEnd"/>
                      <w:r>
                        <w:rPr>
                          <w:rFonts w:ascii="Teletype" w:hAnsi="Teletype" w:cs="Teletype"/>
                          <w:color w:val="000000"/>
                          <w:sz w:val="20"/>
                          <w:szCs w:val="20"/>
                        </w:rPr>
                        <w:t xml:space="preserve"> in immediate dismissal from the</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event</w:t>
                      </w:r>
                      <w:proofErr w:type="gramEnd"/>
                      <w:r>
                        <w:rPr>
                          <w:rFonts w:ascii="Teletype" w:hAnsi="Teletype" w:cs="Teletype"/>
                          <w:color w:val="000000"/>
                          <w:sz w:val="20"/>
                          <w:szCs w:val="20"/>
                        </w:rPr>
                        <w:t>, which will require the student to</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be</w:t>
                      </w:r>
                      <w:proofErr w:type="gramEnd"/>
                      <w:r>
                        <w:rPr>
                          <w:rFonts w:ascii="Teletype" w:hAnsi="Teletype" w:cs="Teletype"/>
                          <w:color w:val="000000"/>
                          <w:sz w:val="20"/>
                          <w:szCs w:val="20"/>
                        </w:rPr>
                        <w:t xml:space="preserve"> picked up from the event</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IMMEDIATELY by Parents.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4. No electronics will be permitted on</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Youth Trips. Cell Phones will be allowed,</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on</w:t>
                      </w:r>
                      <w:proofErr w:type="gramEnd"/>
                      <w:r>
                        <w:rPr>
                          <w:rFonts w:ascii="Teletype" w:hAnsi="Teletype" w:cs="Teletype"/>
                          <w:color w:val="000000"/>
                          <w:sz w:val="20"/>
                          <w:szCs w:val="20"/>
                        </w:rPr>
                        <w:t xml:space="preserve"> certain trips, but are to be used only</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at</w:t>
                      </w:r>
                      <w:proofErr w:type="gramEnd"/>
                      <w:r>
                        <w:rPr>
                          <w:rFonts w:ascii="Teletype" w:hAnsi="Teletype" w:cs="Teletype"/>
                          <w:color w:val="000000"/>
                          <w:sz w:val="20"/>
                          <w:szCs w:val="20"/>
                        </w:rPr>
                        <w:t xml:space="preserve"> appropriate times!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5. Medicines- Students are required to</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make</w:t>
                      </w:r>
                      <w:proofErr w:type="gramEnd"/>
                      <w:r>
                        <w:rPr>
                          <w:rFonts w:ascii="Teletype" w:hAnsi="Teletype" w:cs="Teletype"/>
                          <w:color w:val="000000"/>
                          <w:sz w:val="20"/>
                          <w:szCs w:val="20"/>
                        </w:rPr>
                        <w:t xml:space="preserve"> staff aware of any prescription</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medications</w:t>
                      </w:r>
                      <w:proofErr w:type="gramEnd"/>
                      <w:r>
                        <w:rPr>
                          <w:rFonts w:ascii="Teletype" w:hAnsi="Teletype" w:cs="Teletype"/>
                          <w:color w:val="000000"/>
                          <w:sz w:val="20"/>
                          <w:szCs w:val="20"/>
                        </w:rPr>
                        <w:t xml:space="preserve"> they may be taking.</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6. We reserve the right to inspect the bags</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rooms of all students.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7. Members of the opposite sex are</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prohibited</w:t>
                      </w:r>
                      <w:proofErr w:type="gramEnd"/>
                      <w:r>
                        <w:rPr>
                          <w:rFonts w:ascii="Teletype" w:hAnsi="Teletype" w:cs="Teletype"/>
                          <w:color w:val="000000"/>
                          <w:sz w:val="20"/>
                          <w:szCs w:val="20"/>
                        </w:rPr>
                        <w:t xml:space="preserve"> from visiting or entering each</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other’s</w:t>
                      </w:r>
                      <w:proofErr w:type="gramEnd"/>
                      <w:r>
                        <w:rPr>
                          <w:rFonts w:ascii="Teletype" w:hAnsi="Teletype" w:cs="Teletype"/>
                          <w:color w:val="000000"/>
                          <w:sz w:val="20"/>
                          <w:szCs w:val="20"/>
                        </w:rPr>
                        <w:t xml:space="preserve"> rooms.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8. Proper modest attire must be worn at</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all</w:t>
                      </w:r>
                      <w:proofErr w:type="gramEnd"/>
                      <w:r>
                        <w:rPr>
                          <w:rFonts w:ascii="Teletype" w:hAnsi="Teletype" w:cs="Teletype"/>
                          <w:color w:val="000000"/>
                          <w:sz w:val="20"/>
                          <w:szCs w:val="20"/>
                        </w:rPr>
                        <w:t xml:space="preserve"> times.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9. All students are required to participate.</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10. Lighthouse Assembly of God and Youth</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Staff may photograph students during</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events</w:t>
                      </w:r>
                      <w:proofErr w:type="gramEnd"/>
                      <w:r>
                        <w:rPr>
                          <w:rFonts w:ascii="Teletype" w:hAnsi="Teletype" w:cs="Teletype"/>
                          <w:color w:val="000000"/>
                          <w:sz w:val="20"/>
                          <w:szCs w:val="20"/>
                        </w:rPr>
                        <w:t xml:space="preserve"> </w:t>
                      </w:r>
                      <w:r w:rsidR="0073419D">
                        <w:rPr>
                          <w:rFonts w:ascii="Teletype" w:hAnsi="Teletype" w:cs="Teletype"/>
                          <w:color w:val="000000"/>
                          <w:sz w:val="20"/>
                          <w:szCs w:val="20"/>
                        </w:rPr>
                        <w:t>and services for the use of</w:t>
                      </w:r>
                      <w:r>
                        <w:rPr>
                          <w:rFonts w:ascii="Teletype" w:hAnsi="Teletype" w:cs="Teletype"/>
                          <w:color w:val="000000"/>
                          <w:sz w:val="20"/>
                          <w:szCs w:val="20"/>
                        </w:rPr>
                        <w:t xml:space="preserve"> promotional</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purposes</w:t>
                      </w:r>
                      <w:proofErr w:type="gramEnd"/>
                      <w:r>
                        <w:rPr>
                          <w:rFonts w:ascii="Teletype" w:hAnsi="Teletype" w:cs="Teletype"/>
                          <w:color w:val="000000"/>
                          <w:sz w:val="20"/>
                          <w:szCs w:val="20"/>
                        </w:rPr>
                        <w:t>.</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11. Lighthouse Assembly of God</w:t>
                      </w:r>
                      <w:r w:rsidR="000B241F">
                        <w:rPr>
                          <w:rFonts w:ascii="Teletype" w:hAnsi="Teletype" w:cs="Teletype"/>
                          <w:color w:val="000000"/>
                          <w:sz w:val="20"/>
                          <w:szCs w:val="20"/>
                        </w:rPr>
                        <w:t xml:space="preserve"> and their staff and volunteers</w:t>
                      </w:r>
                      <w:r>
                        <w:rPr>
                          <w:rFonts w:ascii="Teletype" w:hAnsi="Teletype" w:cs="Teletype"/>
                          <w:color w:val="000000"/>
                          <w:sz w:val="20"/>
                          <w:szCs w:val="20"/>
                        </w:rPr>
                        <w:t xml:space="preserve"> will not be</w:t>
                      </w:r>
                      <w:r w:rsidR="000B241F">
                        <w:rPr>
                          <w:rFonts w:ascii="Teletype" w:hAnsi="Teletype" w:cs="Teletype"/>
                          <w:color w:val="000000"/>
                          <w:sz w:val="20"/>
                          <w:szCs w:val="20"/>
                        </w:rPr>
                        <w:t xml:space="preserve"> </w:t>
                      </w:r>
                      <w:r>
                        <w:rPr>
                          <w:rFonts w:ascii="Teletype" w:hAnsi="Teletype" w:cs="Teletype"/>
                          <w:color w:val="000000"/>
                          <w:sz w:val="20"/>
                          <w:szCs w:val="20"/>
                        </w:rPr>
                        <w:t>responsible for incidental charges/damages to hotel rooms, or for personal property</w:t>
                      </w:r>
                      <w:r w:rsidR="000B241F">
                        <w:rPr>
                          <w:rFonts w:ascii="Teletype" w:hAnsi="Teletype" w:cs="Teletype"/>
                          <w:color w:val="000000"/>
                          <w:sz w:val="20"/>
                          <w:szCs w:val="20"/>
                        </w:rPr>
                        <w:t xml:space="preserve"> </w:t>
                      </w:r>
                      <w:r>
                        <w:rPr>
                          <w:rFonts w:ascii="Teletype" w:hAnsi="Teletype" w:cs="Teletype"/>
                          <w:color w:val="000000"/>
                          <w:sz w:val="20"/>
                          <w:szCs w:val="20"/>
                        </w:rPr>
                        <w:t>damaged or stolen</w:t>
                      </w:r>
                      <w:r w:rsidR="000B241F">
                        <w:rPr>
                          <w:rFonts w:ascii="Teletype" w:hAnsi="Teletype" w:cs="Teletype"/>
                          <w:color w:val="000000"/>
                          <w:sz w:val="20"/>
                          <w:szCs w:val="20"/>
                        </w:rPr>
                        <w:t>, physical injury or harm during y</w:t>
                      </w:r>
                      <w:r>
                        <w:rPr>
                          <w:rFonts w:ascii="Teletype" w:hAnsi="Teletype" w:cs="Teletype"/>
                          <w:color w:val="000000"/>
                          <w:sz w:val="20"/>
                          <w:szCs w:val="20"/>
                        </w:rPr>
                        <w:t>outh activities.</w:t>
                      </w: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BF139C" w:rsidRDefault="00BF139C"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Lighthouse Assembly of God</w:t>
                      </w:r>
                    </w:p>
                    <w:p w:rsidR="00BF139C" w:rsidRDefault="00BF139C"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105 Earland Dr. New Holland Pa 17557</w:t>
                      </w:r>
                    </w:p>
                    <w:p w:rsidR="00BF139C" w:rsidRDefault="00BF139C"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717-354-0056</w:t>
                      </w: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434F83" w:rsidRDefault="00434F83" w:rsidP="00434F83">
                      <w:pPr>
                        <w:autoSpaceDE w:val="0"/>
                        <w:autoSpaceDN w:val="0"/>
                        <w:adjustRightInd w:val="0"/>
                        <w:spacing w:after="0" w:line="240" w:lineRule="auto"/>
                        <w:rPr>
                          <w:rFonts w:ascii="Times New Roman" w:hAnsi="Times New Roman" w:cs="Times New Roman"/>
                          <w:sz w:val="24"/>
                          <w:szCs w:val="24"/>
                        </w:rPr>
                      </w:pPr>
                      <w:r>
                        <w:rPr>
                          <w:rFonts w:ascii="Teletype" w:hAnsi="Teletype" w:cs="Teletype"/>
                          <w:color w:val="000000"/>
                          <w:sz w:val="20"/>
                          <w:szCs w:val="20"/>
                        </w:rPr>
                        <w:t xml:space="preserve"> </w:t>
                      </w:r>
                    </w:p>
                  </w:txbxContent>
                </v:textbox>
              </v:shape>
            </w:pict>
          </mc:Fallback>
        </mc:AlternateContent>
      </w:r>
      <w:r w:rsidR="00D6519D">
        <w:rPr>
          <w:rFonts w:ascii="Teletype" w:hAnsi="Teletype" w:cs="Teletype"/>
          <w:noProof/>
          <w:color w:val="000000"/>
          <w:sz w:val="20"/>
          <w:szCs w:val="20"/>
        </w:rPr>
        <mc:AlternateContent>
          <mc:Choice Requires="wps">
            <w:drawing>
              <wp:anchor distT="0" distB="0" distL="114300" distR="114300" simplePos="0" relativeHeight="251660288" behindDoc="0" locked="0" layoutInCell="1" allowOverlap="1" wp14:anchorId="3FE90BF3" wp14:editId="6A7C3E18">
                <wp:simplePos x="0" y="0"/>
                <wp:positionH relativeFrom="column">
                  <wp:posOffset>-419100</wp:posOffset>
                </wp:positionH>
                <wp:positionV relativeFrom="paragraph">
                  <wp:posOffset>-352426</wp:posOffset>
                </wp:positionV>
                <wp:extent cx="3286760" cy="94583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945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83" w:rsidRPr="00434F83" w:rsidRDefault="00434F83" w:rsidP="00434F83">
                            <w:pPr>
                              <w:autoSpaceDE w:val="0"/>
                              <w:autoSpaceDN w:val="0"/>
                              <w:adjustRightInd w:val="0"/>
                              <w:spacing w:after="0" w:line="240" w:lineRule="auto"/>
                              <w:rPr>
                                <w:rFonts w:ascii="Times New Roman" w:hAnsi="Times New Roman" w:cs="Times New Roman"/>
                                <w:b/>
                                <w:sz w:val="24"/>
                                <w:szCs w:val="24"/>
                              </w:rPr>
                            </w:pPr>
                          </w:p>
                          <w:p w:rsidR="00434F83" w:rsidRPr="00434F83" w:rsidRDefault="00434F83" w:rsidP="00434F83">
                            <w:pPr>
                              <w:autoSpaceDE w:val="0"/>
                              <w:autoSpaceDN w:val="0"/>
                              <w:adjustRightInd w:val="0"/>
                              <w:spacing w:after="0" w:line="240" w:lineRule="auto"/>
                              <w:rPr>
                                <w:rFonts w:ascii="Teletype" w:hAnsi="Teletype" w:cs="Teletype"/>
                                <w:b/>
                                <w:color w:val="000000"/>
                                <w:sz w:val="20"/>
                                <w:szCs w:val="20"/>
                              </w:rPr>
                            </w:pPr>
                            <w:r w:rsidRPr="00434F83">
                              <w:rPr>
                                <w:rFonts w:ascii="Teletype" w:hAnsi="Teletype" w:cs="Teletype"/>
                                <w:b/>
                                <w:color w:val="000000"/>
                                <w:sz w:val="20"/>
                                <w:szCs w:val="20"/>
                              </w:rPr>
                              <w:t>Effective:</w:t>
                            </w:r>
                          </w:p>
                          <w:p w:rsidR="00434F83" w:rsidRPr="00434F83" w:rsidRDefault="00135919" w:rsidP="00434F83">
                            <w:pPr>
                              <w:autoSpaceDE w:val="0"/>
                              <w:autoSpaceDN w:val="0"/>
                              <w:adjustRightInd w:val="0"/>
                              <w:spacing w:after="0" w:line="240" w:lineRule="auto"/>
                              <w:rPr>
                                <w:rFonts w:ascii="Teletype" w:hAnsi="Teletype" w:cs="Teletype"/>
                                <w:b/>
                                <w:color w:val="000000"/>
                                <w:sz w:val="20"/>
                                <w:szCs w:val="20"/>
                              </w:rPr>
                            </w:pPr>
                            <w:r>
                              <w:rPr>
                                <w:rFonts w:ascii="Teletype" w:hAnsi="Teletype" w:cs="Teletype"/>
                                <w:b/>
                                <w:color w:val="000000"/>
                                <w:sz w:val="20"/>
                                <w:szCs w:val="20"/>
                              </w:rPr>
                              <w:t>December 1, 2015 - December 31, 2016</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(Please print in ink)</w:t>
                            </w:r>
                          </w:p>
                          <w:p w:rsidR="00434F83" w:rsidRDefault="00434F83" w:rsidP="00434F83">
                            <w:pPr>
                              <w:autoSpaceDE w:val="0"/>
                              <w:autoSpaceDN w:val="0"/>
                              <w:adjustRightInd w:val="0"/>
                              <w:spacing w:after="0" w:line="240" w:lineRule="auto"/>
                              <w:rPr>
                                <w:rFonts w:ascii="Teletype" w:hAnsi="Teletype" w:cs="Teletype"/>
                                <w:color w:val="000000"/>
                                <w:sz w:val="20"/>
                                <w:szCs w:val="20"/>
                              </w:rPr>
                            </w:pP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Name: _____________________________Age 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Birth date__________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T-shirt size (circle one) S M L XL XXL</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Grade ___________ Gender: M / F</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Email 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Address _________________________________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City______________ State______ Zip__________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Home Phone 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Cell Phone 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Medical insurance company</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__________________________________________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Policy #___________________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p>
                          <w:p w:rsidR="00434F83" w:rsidRPr="00434F83" w:rsidRDefault="000B241F" w:rsidP="00434F83">
                            <w:pPr>
                              <w:autoSpaceDE w:val="0"/>
                              <w:autoSpaceDN w:val="0"/>
                              <w:adjustRightInd w:val="0"/>
                              <w:spacing w:after="0" w:line="240" w:lineRule="auto"/>
                              <w:rPr>
                                <w:rFonts w:ascii="Teletype" w:hAnsi="Teletype" w:cs="Teletype"/>
                                <w:b/>
                                <w:color w:val="000000"/>
                                <w:sz w:val="20"/>
                                <w:szCs w:val="20"/>
                              </w:rPr>
                            </w:pPr>
                            <w:r>
                              <w:rPr>
                                <w:rFonts w:ascii="Teletype" w:hAnsi="Teletype" w:cs="Teletype"/>
                                <w:b/>
                                <w:color w:val="000000"/>
                                <w:sz w:val="20"/>
                                <w:szCs w:val="20"/>
                              </w:rPr>
                              <w:t xml:space="preserve">Parent/ </w:t>
                            </w:r>
                            <w:r w:rsidR="00434F83" w:rsidRPr="00434F83">
                              <w:rPr>
                                <w:rFonts w:ascii="Teletype" w:hAnsi="Teletype" w:cs="Teletype"/>
                                <w:b/>
                                <w:color w:val="000000"/>
                                <w:sz w:val="20"/>
                                <w:szCs w:val="20"/>
                              </w:rPr>
                              <w:t>Guardian Info:</w:t>
                            </w:r>
                          </w:p>
                          <w:p w:rsidR="00434F83" w:rsidRDefault="000B241F"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Parent /Guardian</w:t>
                            </w:r>
                            <w:r w:rsidR="00434F83">
                              <w:rPr>
                                <w:rFonts w:ascii="Teletype" w:hAnsi="Teletype" w:cs="Teletype"/>
                                <w:color w:val="000000"/>
                                <w:sz w:val="20"/>
                                <w:szCs w:val="20"/>
                              </w:rPr>
                              <w:t xml:space="preserve"> Name</w:t>
                            </w:r>
                            <w:r>
                              <w:rPr>
                                <w:rFonts w:ascii="Teletype" w:hAnsi="Teletype" w:cs="Teletype"/>
                                <w:color w:val="000000"/>
                                <w:sz w:val="20"/>
                                <w:szCs w:val="20"/>
                              </w:rPr>
                              <w:t>:</w:t>
                            </w:r>
                            <w:r w:rsidR="00434F83">
                              <w:rPr>
                                <w:rFonts w:ascii="Teletype" w:hAnsi="Teletype" w:cs="Teletype"/>
                                <w:color w:val="000000"/>
                                <w:sz w:val="20"/>
                                <w:szCs w:val="20"/>
                              </w:rPr>
                              <w:t xml:space="preserve"> ________________________</w:t>
                            </w:r>
                            <w:r>
                              <w:rPr>
                                <w:rFonts w:ascii="Teletype" w:hAnsi="Teletype" w:cs="Teletype"/>
                                <w:color w:val="000000"/>
                                <w:sz w:val="20"/>
                                <w:szCs w:val="20"/>
                              </w:rPr>
                              <w:t>__________________</w:t>
                            </w:r>
                            <w:r w:rsidR="00434F83">
                              <w:rPr>
                                <w:rFonts w:ascii="Teletype" w:hAnsi="Teletype" w:cs="Teletype"/>
                                <w:color w:val="000000"/>
                                <w:sz w:val="20"/>
                                <w:szCs w:val="20"/>
                              </w:rPr>
                              <w:t>__</w:t>
                            </w:r>
                          </w:p>
                          <w:p w:rsidR="000B241F" w:rsidRDefault="000B241F"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Relationship: ______________________________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Phone: Home _________________________</w:t>
                            </w:r>
                          </w:p>
                          <w:p w:rsidR="00434F83" w:rsidRDefault="00434F83" w:rsidP="00434F83">
                            <w:pPr>
                              <w:autoSpaceDE w:val="0"/>
                              <w:autoSpaceDN w:val="0"/>
                              <w:adjustRightInd w:val="0"/>
                              <w:spacing w:after="0" w:line="240" w:lineRule="auto"/>
                              <w:ind w:firstLine="720"/>
                              <w:rPr>
                                <w:rFonts w:ascii="Teletype" w:hAnsi="Teletype" w:cs="Teletype"/>
                                <w:color w:val="000000"/>
                                <w:sz w:val="20"/>
                                <w:szCs w:val="20"/>
                              </w:rPr>
                            </w:pPr>
                            <w:r>
                              <w:rPr>
                                <w:rFonts w:ascii="Teletype" w:hAnsi="Teletype" w:cs="Teletype"/>
                                <w:color w:val="000000"/>
                                <w:sz w:val="20"/>
                                <w:szCs w:val="20"/>
                              </w:rPr>
                              <w:t>Cell_____________________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Emergency contact_____________________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Phone: Home_______________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Work____________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p>
                          <w:p w:rsidR="00434F83" w:rsidRPr="00434F83" w:rsidRDefault="00434F83" w:rsidP="00434F83">
                            <w:pPr>
                              <w:autoSpaceDE w:val="0"/>
                              <w:autoSpaceDN w:val="0"/>
                              <w:adjustRightInd w:val="0"/>
                              <w:spacing w:after="0" w:line="240" w:lineRule="auto"/>
                              <w:rPr>
                                <w:rFonts w:ascii="Teletype" w:hAnsi="Teletype" w:cs="Teletype"/>
                                <w:b/>
                                <w:color w:val="000000"/>
                                <w:sz w:val="20"/>
                                <w:szCs w:val="20"/>
                              </w:rPr>
                            </w:pPr>
                            <w:r w:rsidRPr="00434F83">
                              <w:rPr>
                                <w:rFonts w:ascii="Teletype" w:hAnsi="Teletype" w:cs="Teletype"/>
                                <w:b/>
                                <w:color w:val="000000"/>
                                <w:sz w:val="20"/>
                                <w:szCs w:val="20"/>
                              </w:rPr>
                              <w:t>Medical Info:</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Physician 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Office phone 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Dentist _______________________________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Office phone 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If necessary, describe in detail the nature</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severity of any physical and/or</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psychological</w:t>
                            </w:r>
                            <w:proofErr w:type="gramEnd"/>
                            <w:r>
                              <w:rPr>
                                <w:rFonts w:ascii="Teletype" w:hAnsi="Teletype" w:cs="Teletype"/>
                                <w:color w:val="000000"/>
                                <w:sz w:val="20"/>
                                <w:szCs w:val="20"/>
                              </w:rPr>
                              <w:t xml:space="preserve"> ailment, illness, propensity,</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weakness</w:t>
                            </w:r>
                            <w:proofErr w:type="gramEnd"/>
                            <w:r>
                              <w:rPr>
                                <w:rFonts w:ascii="Teletype" w:hAnsi="Teletype" w:cs="Teletype"/>
                                <w:color w:val="000000"/>
                                <w:sz w:val="20"/>
                                <w:szCs w:val="20"/>
                              </w:rPr>
                              <w:t>, limitation, handicap, disability,</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or</w:t>
                            </w:r>
                            <w:proofErr w:type="gramEnd"/>
                            <w:r>
                              <w:rPr>
                                <w:rFonts w:ascii="Teletype" w:hAnsi="Teletype" w:cs="Teletype"/>
                                <w:color w:val="000000"/>
                                <w:sz w:val="20"/>
                                <w:szCs w:val="20"/>
                              </w:rPr>
                              <w:t xml:space="preserve"> condition to which your child is subject</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of which the staff should be aware,</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what, if any action of protection is</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required</w:t>
                            </w:r>
                            <w:proofErr w:type="gramEnd"/>
                            <w:r>
                              <w:rPr>
                                <w:rFonts w:ascii="Teletype" w:hAnsi="Teletype" w:cs="Teletype"/>
                                <w:color w:val="000000"/>
                                <w:sz w:val="20"/>
                                <w:szCs w:val="20"/>
                              </w:rPr>
                              <w:t xml:space="preserve"> on account thereof. Submit this</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notification</w:t>
                            </w:r>
                            <w:proofErr w:type="gramEnd"/>
                            <w:r>
                              <w:rPr>
                                <w:rFonts w:ascii="Teletype" w:hAnsi="Teletype" w:cs="Teletype"/>
                                <w:color w:val="000000"/>
                                <w:sz w:val="20"/>
                                <w:szCs w:val="20"/>
                              </w:rPr>
                              <w:t xml:space="preserve"> in writing and attach it to</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this</w:t>
                            </w:r>
                            <w:proofErr w:type="gramEnd"/>
                            <w:r>
                              <w:rPr>
                                <w:rFonts w:ascii="Teletype" w:hAnsi="Teletype" w:cs="Teletype"/>
                                <w:color w:val="000000"/>
                                <w:sz w:val="20"/>
                                <w:szCs w:val="20"/>
                              </w:rPr>
                              <w:t xml:space="preserve"> form. Include names of medications</w:t>
                            </w:r>
                          </w:p>
                          <w:p w:rsidR="00434F83" w:rsidRDefault="00434F83" w:rsidP="00434F83">
                            <w:pPr>
                              <w:autoSpaceDE w:val="0"/>
                              <w:autoSpaceDN w:val="0"/>
                              <w:adjustRightInd w:val="0"/>
                              <w:spacing w:after="0" w:line="240" w:lineRule="auto"/>
                              <w:rPr>
                                <w:rFonts w:ascii="Times New Roman" w:hAnsi="Times New Roman" w:cs="Times New Roman"/>
                                <w:sz w:val="24"/>
                                <w:szCs w:val="24"/>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dosages that must be taken. </w:t>
                            </w:r>
                          </w:p>
                          <w:p w:rsidR="00434F83" w:rsidRDefault="00434F83" w:rsidP="00434F83">
                            <w:pPr>
                              <w:autoSpaceDE w:val="0"/>
                              <w:autoSpaceDN w:val="0"/>
                              <w:adjustRightInd w:val="0"/>
                              <w:spacing w:after="0" w:line="240" w:lineRule="auto"/>
                              <w:rPr>
                                <w:rFonts w:ascii="Teletype" w:hAnsi="Teletype" w:cs="Teletype"/>
                                <w:color w:val="000000"/>
                              </w:rPr>
                            </w:pPr>
                          </w:p>
                          <w:p w:rsidR="00434F83" w:rsidRPr="00434F83" w:rsidRDefault="00434F83" w:rsidP="00434F83">
                            <w:pPr>
                              <w:autoSpaceDE w:val="0"/>
                              <w:autoSpaceDN w:val="0"/>
                              <w:adjustRightInd w:val="0"/>
                              <w:spacing w:after="0" w:line="240" w:lineRule="auto"/>
                              <w:rPr>
                                <w:rFonts w:ascii="Teletype" w:hAnsi="Teletype" w:cs="Teletype"/>
                                <w:b/>
                                <w:color w:val="000000"/>
                                <w:sz w:val="20"/>
                                <w:szCs w:val="20"/>
                              </w:rPr>
                            </w:pPr>
                            <w:r w:rsidRPr="00434F83">
                              <w:rPr>
                                <w:rFonts w:ascii="Teletype" w:hAnsi="Teletype" w:cs="Teletype"/>
                                <w:b/>
                                <w:color w:val="000000"/>
                                <w:sz w:val="20"/>
                                <w:szCs w:val="20"/>
                              </w:rPr>
                              <w:t>Check the following areas of concern for</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sidRPr="00434F83">
                              <w:rPr>
                                <w:rFonts w:ascii="Teletype" w:hAnsi="Teletype" w:cs="Teletype"/>
                                <w:b/>
                                <w:color w:val="000000"/>
                                <w:sz w:val="20"/>
                                <w:szCs w:val="20"/>
                              </w:rPr>
                              <w:t>this</w:t>
                            </w:r>
                            <w:proofErr w:type="gramEnd"/>
                            <w:r w:rsidRPr="00434F83">
                              <w:rPr>
                                <w:rFonts w:ascii="Teletype" w:hAnsi="Teletype" w:cs="Teletype"/>
                                <w:b/>
                                <w:color w:val="000000"/>
                                <w:sz w:val="20"/>
                                <w:szCs w:val="20"/>
                              </w:rPr>
                              <w:t xml:space="preserve"> person.</w:t>
                            </w:r>
                            <w:r>
                              <w:rPr>
                                <w:rFonts w:ascii="Teletype" w:hAnsi="Teletype" w:cs="Teletype"/>
                                <w:b/>
                                <w:color w:val="000000"/>
                                <w:sz w:val="20"/>
                                <w:szCs w:val="20"/>
                              </w:rPr>
                              <w:t xml:space="preserve"> </w:t>
                            </w:r>
                            <w:r>
                              <w:rPr>
                                <w:rFonts w:ascii="Teletype" w:hAnsi="Teletype" w:cs="Teletype"/>
                                <w:color w:val="000000"/>
                                <w:sz w:val="20"/>
                                <w:szCs w:val="20"/>
                              </w:rPr>
                              <w:t xml:space="preserve">(If necessary, add another </w:t>
                            </w:r>
                          </w:p>
                          <w:p w:rsidR="00434F83" w:rsidRPr="00434F83" w:rsidRDefault="00434F83" w:rsidP="00434F83">
                            <w:pPr>
                              <w:autoSpaceDE w:val="0"/>
                              <w:autoSpaceDN w:val="0"/>
                              <w:adjustRightInd w:val="0"/>
                              <w:spacing w:after="0" w:line="240" w:lineRule="auto"/>
                              <w:rPr>
                                <w:rFonts w:ascii="Teletype" w:hAnsi="Teletype" w:cs="Teletype"/>
                                <w:b/>
                                <w:color w:val="000000"/>
                                <w:sz w:val="20"/>
                                <w:szCs w:val="20"/>
                              </w:rPr>
                            </w:pPr>
                            <w:proofErr w:type="gramStart"/>
                            <w:r>
                              <w:rPr>
                                <w:rFonts w:ascii="Teletype" w:hAnsi="Teletype" w:cs="Teletype"/>
                                <w:color w:val="000000"/>
                                <w:sz w:val="20"/>
                                <w:szCs w:val="20"/>
                              </w:rPr>
                              <w:t>page</w:t>
                            </w:r>
                            <w:proofErr w:type="gramEnd"/>
                            <w:r>
                              <w:rPr>
                                <w:rFonts w:ascii="Teletype" w:hAnsi="Teletype" w:cs="Teletype"/>
                                <w:color w:val="000000"/>
                                <w:sz w:val="20"/>
                                <w:szCs w:val="20"/>
                              </w:rPr>
                              <w:t xml:space="preserve"> with details):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 xml:space="preserve">1. Does person have allergies </w:t>
                            </w:r>
                            <w:proofErr w:type="gramStart"/>
                            <w:r>
                              <w:rPr>
                                <w:rFonts w:ascii="Teletype" w:hAnsi="Teletype" w:cs="Teletype"/>
                                <w:color w:val="000000"/>
                                <w:sz w:val="20"/>
                                <w:szCs w:val="20"/>
                              </w:rPr>
                              <w:t>to:</w:t>
                            </w:r>
                            <w:proofErr w:type="gramEnd"/>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___pollens ____medications ____food</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____insect bites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2. Does person suffer from, or have you</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ever</w:t>
                            </w:r>
                            <w:proofErr w:type="gramEnd"/>
                            <w:r>
                              <w:rPr>
                                <w:rFonts w:ascii="Teletype" w:hAnsi="Teletype" w:cs="Teletype"/>
                                <w:color w:val="000000"/>
                                <w:sz w:val="20"/>
                                <w:szCs w:val="20"/>
                              </w:rPr>
                              <w:t xml:space="preserve"> Experienced any of the following:</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 xml:space="preserve">____asthma ____epilepsy / seizure disorder </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 xml:space="preserve">____heart trouble ____diabetes </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____frequently upset stomach</w:t>
                            </w:r>
                          </w:p>
                          <w:p w:rsidR="000B241F" w:rsidRPr="00434F83" w:rsidRDefault="00BF139C" w:rsidP="00BF139C">
                            <w:pPr>
                              <w:autoSpaceDE w:val="0"/>
                              <w:autoSpaceDN w:val="0"/>
                              <w:adjustRightInd w:val="0"/>
                              <w:spacing w:after="0" w:line="240" w:lineRule="auto"/>
                              <w:rPr>
                                <w:rFonts w:ascii="Teletype" w:hAnsi="Teletype" w:cs="Teletype"/>
                                <w:b/>
                                <w:i/>
                                <w:color w:val="000000"/>
                                <w:sz w:val="20"/>
                                <w:szCs w:val="20"/>
                              </w:rPr>
                            </w:pPr>
                            <w:r>
                              <w:rPr>
                                <w:rFonts w:ascii="Teletype" w:hAnsi="Teletype" w:cs="Teletype"/>
                                <w:color w:val="000000"/>
                                <w:sz w:val="20"/>
                                <w:szCs w:val="20"/>
                              </w:rPr>
                              <w:t xml:space="preserve"> ____physical handicap</w:t>
                            </w:r>
                          </w:p>
                          <w:p w:rsidR="000B241F" w:rsidRDefault="000B241F" w:rsidP="000B241F">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 xml:space="preserve">4. Does person wear glasses or </w:t>
                            </w:r>
                            <w:proofErr w:type="gramStart"/>
                            <w:r>
                              <w:rPr>
                                <w:rFonts w:ascii="Teletype" w:hAnsi="Teletype" w:cs="Teletype"/>
                                <w:color w:val="000000"/>
                                <w:sz w:val="20"/>
                                <w:szCs w:val="20"/>
                              </w:rPr>
                              <w:t>contact</w:t>
                            </w:r>
                            <w:proofErr w:type="gramEnd"/>
                          </w:p>
                          <w:p w:rsidR="000B241F" w:rsidRDefault="000B241F" w:rsidP="000B241F">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lenses</w:t>
                            </w:r>
                            <w:proofErr w:type="gramEnd"/>
                            <w:r>
                              <w:rPr>
                                <w:rFonts w:ascii="Teletype" w:hAnsi="Teletype" w:cs="Teletype"/>
                                <w:color w:val="000000"/>
                                <w:sz w:val="20"/>
                                <w:szCs w:val="20"/>
                              </w:rPr>
                              <w:t>?</w:t>
                            </w:r>
                          </w:p>
                          <w:p w:rsidR="000B241F" w:rsidRDefault="000B241F" w:rsidP="000B241F">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5. Please list and explain any major</w:t>
                            </w:r>
                          </w:p>
                          <w:p w:rsidR="000B241F" w:rsidRDefault="000B241F" w:rsidP="000B241F">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illnesses</w:t>
                            </w:r>
                            <w:proofErr w:type="gramEnd"/>
                            <w:r>
                              <w:rPr>
                                <w:rFonts w:ascii="Teletype" w:hAnsi="Teletype" w:cs="Teletype"/>
                                <w:color w:val="000000"/>
                                <w:sz w:val="20"/>
                                <w:szCs w:val="20"/>
                              </w:rPr>
                              <w:t xml:space="preserve"> person has experienced during the last year:</w:t>
                            </w:r>
                          </w:p>
                          <w:p w:rsidR="000B241F" w:rsidRDefault="000B241F" w:rsidP="000B241F">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6.Should</w:t>
                            </w:r>
                            <w:proofErr w:type="gramEnd"/>
                            <w:r>
                              <w:rPr>
                                <w:rFonts w:ascii="Teletype" w:hAnsi="Teletype" w:cs="Teletype"/>
                                <w:color w:val="000000"/>
                                <w:sz w:val="20"/>
                                <w:szCs w:val="20"/>
                              </w:rPr>
                              <w:t xml:space="preserve"> this persons activities be limited</w:t>
                            </w:r>
                          </w:p>
                          <w:p w:rsidR="000B241F" w:rsidRDefault="000B241F" w:rsidP="000B241F">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for</w:t>
                            </w:r>
                            <w:proofErr w:type="gramEnd"/>
                            <w:r>
                              <w:rPr>
                                <w:rFonts w:ascii="Teletype" w:hAnsi="Teletype" w:cs="Teletype"/>
                                <w:color w:val="000000"/>
                                <w:sz w:val="20"/>
                                <w:szCs w:val="20"/>
                              </w:rPr>
                              <w:t xml:space="preserve"> any reason?</w:t>
                            </w:r>
                          </w:p>
                          <w:p w:rsidR="000B241F" w:rsidRDefault="000B241F" w:rsidP="000B241F">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Please explain</w:t>
                            </w:r>
                            <w:proofErr w:type="gramStart"/>
                            <w:r>
                              <w:rPr>
                                <w:rFonts w:ascii="Teletype" w:hAnsi="Teletype" w:cs="Teletype"/>
                                <w:color w:val="000000"/>
                                <w:sz w:val="20"/>
                                <w:szCs w:val="20"/>
                              </w:rPr>
                              <w:t>:_</w:t>
                            </w:r>
                            <w:proofErr w:type="gramEnd"/>
                            <w:r>
                              <w:rPr>
                                <w:rFonts w:ascii="Teletype" w:hAnsi="Teletype" w:cs="Teletype"/>
                                <w:color w:val="000000"/>
                                <w:sz w:val="20"/>
                                <w:szCs w:val="20"/>
                              </w:rPr>
                              <w:t>__________________________________</w:t>
                            </w:r>
                          </w:p>
                          <w:p w:rsidR="000B241F" w:rsidRDefault="000B241F" w:rsidP="000B241F">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__________________________________________________</w:t>
                            </w:r>
                          </w:p>
                          <w:p w:rsidR="000B241F" w:rsidRDefault="000B241F" w:rsidP="00434F83">
                            <w:pPr>
                              <w:autoSpaceDE w:val="0"/>
                              <w:autoSpaceDN w:val="0"/>
                              <w:adjustRightInd w:val="0"/>
                              <w:spacing w:after="0" w:line="240" w:lineRule="auto"/>
                              <w:rPr>
                                <w:rFonts w:ascii="Teletype" w:hAnsi="Teletype" w:cs="Teletype"/>
                                <w:color w:val="000000"/>
                                <w:sz w:val="20"/>
                                <w:szCs w:val="20"/>
                              </w:rPr>
                            </w:pPr>
                          </w:p>
                          <w:p w:rsidR="00434F83" w:rsidRDefault="00434F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90BF3" id="Text Box 2" o:spid="_x0000_s1027" type="#_x0000_t202" style="position:absolute;margin-left:-33pt;margin-top:-27.75pt;width:258.8pt;height:7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7h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" filled="f" stroked="f">
                <v:textbox>
                  <w:txbxContent>
                    <w:p w:rsidR="00434F83" w:rsidRPr="00434F83" w:rsidRDefault="00434F83" w:rsidP="00434F83">
                      <w:pPr>
                        <w:autoSpaceDE w:val="0"/>
                        <w:autoSpaceDN w:val="0"/>
                        <w:adjustRightInd w:val="0"/>
                        <w:spacing w:after="0" w:line="240" w:lineRule="auto"/>
                        <w:rPr>
                          <w:rFonts w:ascii="Times New Roman" w:hAnsi="Times New Roman" w:cs="Times New Roman"/>
                          <w:b/>
                          <w:sz w:val="24"/>
                          <w:szCs w:val="24"/>
                        </w:rPr>
                      </w:pPr>
                    </w:p>
                    <w:p w:rsidR="00434F83" w:rsidRPr="00434F83" w:rsidRDefault="00434F83" w:rsidP="00434F83">
                      <w:pPr>
                        <w:autoSpaceDE w:val="0"/>
                        <w:autoSpaceDN w:val="0"/>
                        <w:adjustRightInd w:val="0"/>
                        <w:spacing w:after="0" w:line="240" w:lineRule="auto"/>
                        <w:rPr>
                          <w:rFonts w:ascii="Teletype" w:hAnsi="Teletype" w:cs="Teletype"/>
                          <w:b/>
                          <w:color w:val="000000"/>
                          <w:sz w:val="20"/>
                          <w:szCs w:val="20"/>
                        </w:rPr>
                      </w:pPr>
                      <w:r w:rsidRPr="00434F83">
                        <w:rPr>
                          <w:rFonts w:ascii="Teletype" w:hAnsi="Teletype" w:cs="Teletype"/>
                          <w:b/>
                          <w:color w:val="000000"/>
                          <w:sz w:val="20"/>
                          <w:szCs w:val="20"/>
                        </w:rPr>
                        <w:t>Effective:</w:t>
                      </w:r>
                    </w:p>
                    <w:p w:rsidR="00434F83" w:rsidRPr="00434F83" w:rsidRDefault="00135919" w:rsidP="00434F83">
                      <w:pPr>
                        <w:autoSpaceDE w:val="0"/>
                        <w:autoSpaceDN w:val="0"/>
                        <w:adjustRightInd w:val="0"/>
                        <w:spacing w:after="0" w:line="240" w:lineRule="auto"/>
                        <w:rPr>
                          <w:rFonts w:ascii="Teletype" w:hAnsi="Teletype" w:cs="Teletype"/>
                          <w:b/>
                          <w:color w:val="000000"/>
                          <w:sz w:val="20"/>
                          <w:szCs w:val="20"/>
                        </w:rPr>
                      </w:pPr>
                      <w:r>
                        <w:rPr>
                          <w:rFonts w:ascii="Teletype" w:hAnsi="Teletype" w:cs="Teletype"/>
                          <w:b/>
                          <w:color w:val="000000"/>
                          <w:sz w:val="20"/>
                          <w:szCs w:val="20"/>
                        </w:rPr>
                        <w:t>December 1, 2015 - December 31, 2016</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(Please print in ink)</w:t>
                      </w:r>
                    </w:p>
                    <w:p w:rsidR="00434F83" w:rsidRDefault="00434F83" w:rsidP="00434F83">
                      <w:pPr>
                        <w:autoSpaceDE w:val="0"/>
                        <w:autoSpaceDN w:val="0"/>
                        <w:adjustRightInd w:val="0"/>
                        <w:spacing w:after="0" w:line="240" w:lineRule="auto"/>
                        <w:rPr>
                          <w:rFonts w:ascii="Teletype" w:hAnsi="Teletype" w:cs="Teletype"/>
                          <w:color w:val="000000"/>
                          <w:sz w:val="20"/>
                          <w:szCs w:val="20"/>
                        </w:rPr>
                      </w:pP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Name: _____________________________Age 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Birth date__________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T-shirt size (circle one) S M L XL XXL</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Grade ___________ Gender: M / F</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Email 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Address _________________________________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City______________ State______ Zip__________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Home Phone 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Cell Phone 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Medical insurance company</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__________________________________________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Policy #___________________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p>
                    <w:p w:rsidR="00434F83" w:rsidRPr="00434F83" w:rsidRDefault="000B241F" w:rsidP="00434F83">
                      <w:pPr>
                        <w:autoSpaceDE w:val="0"/>
                        <w:autoSpaceDN w:val="0"/>
                        <w:adjustRightInd w:val="0"/>
                        <w:spacing w:after="0" w:line="240" w:lineRule="auto"/>
                        <w:rPr>
                          <w:rFonts w:ascii="Teletype" w:hAnsi="Teletype" w:cs="Teletype"/>
                          <w:b/>
                          <w:color w:val="000000"/>
                          <w:sz w:val="20"/>
                          <w:szCs w:val="20"/>
                        </w:rPr>
                      </w:pPr>
                      <w:r>
                        <w:rPr>
                          <w:rFonts w:ascii="Teletype" w:hAnsi="Teletype" w:cs="Teletype"/>
                          <w:b/>
                          <w:color w:val="000000"/>
                          <w:sz w:val="20"/>
                          <w:szCs w:val="20"/>
                        </w:rPr>
                        <w:t xml:space="preserve">Parent/ </w:t>
                      </w:r>
                      <w:r w:rsidR="00434F83" w:rsidRPr="00434F83">
                        <w:rPr>
                          <w:rFonts w:ascii="Teletype" w:hAnsi="Teletype" w:cs="Teletype"/>
                          <w:b/>
                          <w:color w:val="000000"/>
                          <w:sz w:val="20"/>
                          <w:szCs w:val="20"/>
                        </w:rPr>
                        <w:t>Guardian Info:</w:t>
                      </w:r>
                    </w:p>
                    <w:p w:rsidR="00434F83" w:rsidRDefault="000B241F"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Parent /Guardian</w:t>
                      </w:r>
                      <w:r w:rsidR="00434F83">
                        <w:rPr>
                          <w:rFonts w:ascii="Teletype" w:hAnsi="Teletype" w:cs="Teletype"/>
                          <w:color w:val="000000"/>
                          <w:sz w:val="20"/>
                          <w:szCs w:val="20"/>
                        </w:rPr>
                        <w:t xml:space="preserve"> Name</w:t>
                      </w:r>
                      <w:r>
                        <w:rPr>
                          <w:rFonts w:ascii="Teletype" w:hAnsi="Teletype" w:cs="Teletype"/>
                          <w:color w:val="000000"/>
                          <w:sz w:val="20"/>
                          <w:szCs w:val="20"/>
                        </w:rPr>
                        <w:t>:</w:t>
                      </w:r>
                      <w:r w:rsidR="00434F83">
                        <w:rPr>
                          <w:rFonts w:ascii="Teletype" w:hAnsi="Teletype" w:cs="Teletype"/>
                          <w:color w:val="000000"/>
                          <w:sz w:val="20"/>
                          <w:szCs w:val="20"/>
                        </w:rPr>
                        <w:t xml:space="preserve"> ________________________</w:t>
                      </w:r>
                      <w:r>
                        <w:rPr>
                          <w:rFonts w:ascii="Teletype" w:hAnsi="Teletype" w:cs="Teletype"/>
                          <w:color w:val="000000"/>
                          <w:sz w:val="20"/>
                          <w:szCs w:val="20"/>
                        </w:rPr>
                        <w:t>__________________</w:t>
                      </w:r>
                      <w:r w:rsidR="00434F83">
                        <w:rPr>
                          <w:rFonts w:ascii="Teletype" w:hAnsi="Teletype" w:cs="Teletype"/>
                          <w:color w:val="000000"/>
                          <w:sz w:val="20"/>
                          <w:szCs w:val="20"/>
                        </w:rPr>
                        <w:t>__</w:t>
                      </w:r>
                    </w:p>
                    <w:p w:rsidR="000B241F" w:rsidRDefault="000B241F"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Relationship: ______________________________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Phone: Home _________________________</w:t>
                      </w:r>
                    </w:p>
                    <w:p w:rsidR="00434F83" w:rsidRDefault="00434F83" w:rsidP="00434F83">
                      <w:pPr>
                        <w:autoSpaceDE w:val="0"/>
                        <w:autoSpaceDN w:val="0"/>
                        <w:adjustRightInd w:val="0"/>
                        <w:spacing w:after="0" w:line="240" w:lineRule="auto"/>
                        <w:ind w:firstLine="720"/>
                        <w:rPr>
                          <w:rFonts w:ascii="Teletype" w:hAnsi="Teletype" w:cs="Teletype"/>
                          <w:color w:val="000000"/>
                          <w:sz w:val="20"/>
                          <w:szCs w:val="20"/>
                        </w:rPr>
                      </w:pPr>
                      <w:r>
                        <w:rPr>
                          <w:rFonts w:ascii="Teletype" w:hAnsi="Teletype" w:cs="Teletype"/>
                          <w:color w:val="000000"/>
                          <w:sz w:val="20"/>
                          <w:szCs w:val="20"/>
                        </w:rPr>
                        <w:t>Cell_____________________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Emergency contact_____________________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Phone: Home_______________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Work____________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p>
                    <w:p w:rsidR="00434F83" w:rsidRPr="00434F83" w:rsidRDefault="00434F83" w:rsidP="00434F83">
                      <w:pPr>
                        <w:autoSpaceDE w:val="0"/>
                        <w:autoSpaceDN w:val="0"/>
                        <w:adjustRightInd w:val="0"/>
                        <w:spacing w:after="0" w:line="240" w:lineRule="auto"/>
                        <w:rPr>
                          <w:rFonts w:ascii="Teletype" w:hAnsi="Teletype" w:cs="Teletype"/>
                          <w:b/>
                          <w:color w:val="000000"/>
                          <w:sz w:val="20"/>
                          <w:szCs w:val="20"/>
                        </w:rPr>
                      </w:pPr>
                      <w:r w:rsidRPr="00434F83">
                        <w:rPr>
                          <w:rFonts w:ascii="Teletype" w:hAnsi="Teletype" w:cs="Teletype"/>
                          <w:b/>
                          <w:color w:val="000000"/>
                          <w:sz w:val="20"/>
                          <w:szCs w:val="20"/>
                        </w:rPr>
                        <w:t>Medical Info:</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Physician 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Office phone 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Dentist _______________________________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Office phone _________________________</w:t>
                      </w:r>
                    </w:p>
                    <w:p w:rsidR="00434F83" w:rsidRDefault="00434F83" w:rsidP="00434F83">
                      <w:pPr>
                        <w:autoSpaceDE w:val="0"/>
                        <w:autoSpaceDN w:val="0"/>
                        <w:adjustRightInd w:val="0"/>
                        <w:spacing w:after="0" w:line="240" w:lineRule="auto"/>
                        <w:rPr>
                          <w:rFonts w:ascii="Teletype" w:hAnsi="Teletype" w:cs="Teletype"/>
                          <w:color w:val="000000"/>
                          <w:sz w:val="20"/>
                          <w:szCs w:val="20"/>
                        </w:rPr>
                      </w:pP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If necessary, describe in detail the nature</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severity of any physical and/or</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psychological</w:t>
                      </w:r>
                      <w:proofErr w:type="gramEnd"/>
                      <w:r>
                        <w:rPr>
                          <w:rFonts w:ascii="Teletype" w:hAnsi="Teletype" w:cs="Teletype"/>
                          <w:color w:val="000000"/>
                          <w:sz w:val="20"/>
                          <w:szCs w:val="20"/>
                        </w:rPr>
                        <w:t xml:space="preserve"> ailment, illness, propensity,</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weakness</w:t>
                      </w:r>
                      <w:proofErr w:type="gramEnd"/>
                      <w:r>
                        <w:rPr>
                          <w:rFonts w:ascii="Teletype" w:hAnsi="Teletype" w:cs="Teletype"/>
                          <w:color w:val="000000"/>
                          <w:sz w:val="20"/>
                          <w:szCs w:val="20"/>
                        </w:rPr>
                        <w:t>, limitation, handicap, disability,</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or</w:t>
                      </w:r>
                      <w:proofErr w:type="gramEnd"/>
                      <w:r>
                        <w:rPr>
                          <w:rFonts w:ascii="Teletype" w:hAnsi="Teletype" w:cs="Teletype"/>
                          <w:color w:val="000000"/>
                          <w:sz w:val="20"/>
                          <w:szCs w:val="20"/>
                        </w:rPr>
                        <w:t xml:space="preserve"> condition to which your child is subject</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of which the staff should be aware,</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what, if any action of protection is</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required</w:t>
                      </w:r>
                      <w:proofErr w:type="gramEnd"/>
                      <w:r>
                        <w:rPr>
                          <w:rFonts w:ascii="Teletype" w:hAnsi="Teletype" w:cs="Teletype"/>
                          <w:color w:val="000000"/>
                          <w:sz w:val="20"/>
                          <w:szCs w:val="20"/>
                        </w:rPr>
                        <w:t xml:space="preserve"> on account thereof. Submit this</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notification</w:t>
                      </w:r>
                      <w:proofErr w:type="gramEnd"/>
                      <w:r>
                        <w:rPr>
                          <w:rFonts w:ascii="Teletype" w:hAnsi="Teletype" w:cs="Teletype"/>
                          <w:color w:val="000000"/>
                          <w:sz w:val="20"/>
                          <w:szCs w:val="20"/>
                        </w:rPr>
                        <w:t xml:space="preserve"> in writing and attach it to</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this</w:t>
                      </w:r>
                      <w:proofErr w:type="gramEnd"/>
                      <w:r>
                        <w:rPr>
                          <w:rFonts w:ascii="Teletype" w:hAnsi="Teletype" w:cs="Teletype"/>
                          <w:color w:val="000000"/>
                          <w:sz w:val="20"/>
                          <w:szCs w:val="20"/>
                        </w:rPr>
                        <w:t xml:space="preserve"> form. Include names of medications</w:t>
                      </w:r>
                    </w:p>
                    <w:p w:rsidR="00434F83" w:rsidRDefault="00434F83" w:rsidP="00434F83">
                      <w:pPr>
                        <w:autoSpaceDE w:val="0"/>
                        <w:autoSpaceDN w:val="0"/>
                        <w:adjustRightInd w:val="0"/>
                        <w:spacing w:after="0" w:line="240" w:lineRule="auto"/>
                        <w:rPr>
                          <w:rFonts w:ascii="Times New Roman" w:hAnsi="Times New Roman" w:cs="Times New Roman"/>
                          <w:sz w:val="24"/>
                          <w:szCs w:val="24"/>
                        </w:rPr>
                      </w:pPr>
                      <w:proofErr w:type="gramStart"/>
                      <w:r>
                        <w:rPr>
                          <w:rFonts w:ascii="Teletype" w:hAnsi="Teletype" w:cs="Teletype"/>
                          <w:color w:val="000000"/>
                          <w:sz w:val="20"/>
                          <w:szCs w:val="20"/>
                        </w:rPr>
                        <w:t>and</w:t>
                      </w:r>
                      <w:proofErr w:type="gramEnd"/>
                      <w:r>
                        <w:rPr>
                          <w:rFonts w:ascii="Teletype" w:hAnsi="Teletype" w:cs="Teletype"/>
                          <w:color w:val="000000"/>
                          <w:sz w:val="20"/>
                          <w:szCs w:val="20"/>
                        </w:rPr>
                        <w:t xml:space="preserve"> dosages that must be taken. </w:t>
                      </w:r>
                    </w:p>
                    <w:p w:rsidR="00434F83" w:rsidRDefault="00434F83" w:rsidP="00434F83">
                      <w:pPr>
                        <w:autoSpaceDE w:val="0"/>
                        <w:autoSpaceDN w:val="0"/>
                        <w:adjustRightInd w:val="0"/>
                        <w:spacing w:after="0" w:line="240" w:lineRule="auto"/>
                        <w:rPr>
                          <w:rFonts w:ascii="Teletype" w:hAnsi="Teletype" w:cs="Teletype"/>
                          <w:color w:val="000000"/>
                        </w:rPr>
                      </w:pPr>
                    </w:p>
                    <w:p w:rsidR="00434F83" w:rsidRPr="00434F83" w:rsidRDefault="00434F83" w:rsidP="00434F83">
                      <w:pPr>
                        <w:autoSpaceDE w:val="0"/>
                        <w:autoSpaceDN w:val="0"/>
                        <w:adjustRightInd w:val="0"/>
                        <w:spacing w:after="0" w:line="240" w:lineRule="auto"/>
                        <w:rPr>
                          <w:rFonts w:ascii="Teletype" w:hAnsi="Teletype" w:cs="Teletype"/>
                          <w:b/>
                          <w:color w:val="000000"/>
                          <w:sz w:val="20"/>
                          <w:szCs w:val="20"/>
                        </w:rPr>
                      </w:pPr>
                      <w:r w:rsidRPr="00434F83">
                        <w:rPr>
                          <w:rFonts w:ascii="Teletype" w:hAnsi="Teletype" w:cs="Teletype"/>
                          <w:b/>
                          <w:color w:val="000000"/>
                          <w:sz w:val="20"/>
                          <w:szCs w:val="20"/>
                        </w:rPr>
                        <w:t>Check the following areas of concern for</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sidRPr="00434F83">
                        <w:rPr>
                          <w:rFonts w:ascii="Teletype" w:hAnsi="Teletype" w:cs="Teletype"/>
                          <w:b/>
                          <w:color w:val="000000"/>
                          <w:sz w:val="20"/>
                          <w:szCs w:val="20"/>
                        </w:rPr>
                        <w:t>this</w:t>
                      </w:r>
                      <w:proofErr w:type="gramEnd"/>
                      <w:r w:rsidRPr="00434F83">
                        <w:rPr>
                          <w:rFonts w:ascii="Teletype" w:hAnsi="Teletype" w:cs="Teletype"/>
                          <w:b/>
                          <w:color w:val="000000"/>
                          <w:sz w:val="20"/>
                          <w:szCs w:val="20"/>
                        </w:rPr>
                        <w:t xml:space="preserve"> person.</w:t>
                      </w:r>
                      <w:r>
                        <w:rPr>
                          <w:rFonts w:ascii="Teletype" w:hAnsi="Teletype" w:cs="Teletype"/>
                          <w:b/>
                          <w:color w:val="000000"/>
                          <w:sz w:val="20"/>
                          <w:szCs w:val="20"/>
                        </w:rPr>
                        <w:t xml:space="preserve"> </w:t>
                      </w:r>
                      <w:r>
                        <w:rPr>
                          <w:rFonts w:ascii="Teletype" w:hAnsi="Teletype" w:cs="Teletype"/>
                          <w:color w:val="000000"/>
                          <w:sz w:val="20"/>
                          <w:szCs w:val="20"/>
                        </w:rPr>
                        <w:t xml:space="preserve">(If necessary, add another </w:t>
                      </w:r>
                    </w:p>
                    <w:p w:rsidR="00434F83" w:rsidRPr="00434F83" w:rsidRDefault="00434F83" w:rsidP="00434F83">
                      <w:pPr>
                        <w:autoSpaceDE w:val="0"/>
                        <w:autoSpaceDN w:val="0"/>
                        <w:adjustRightInd w:val="0"/>
                        <w:spacing w:after="0" w:line="240" w:lineRule="auto"/>
                        <w:rPr>
                          <w:rFonts w:ascii="Teletype" w:hAnsi="Teletype" w:cs="Teletype"/>
                          <w:b/>
                          <w:color w:val="000000"/>
                          <w:sz w:val="20"/>
                          <w:szCs w:val="20"/>
                        </w:rPr>
                      </w:pPr>
                      <w:proofErr w:type="gramStart"/>
                      <w:r>
                        <w:rPr>
                          <w:rFonts w:ascii="Teletype" w:hAnsi="Teletype" w:cs="Teletype"/>
                          <w:color w:val="000000"/>
                          <w:sz w:val="20"/>
                          <w:szCs w:val="20"/>
                        </w:rPr>
                        <w:t>page</w:t>
                      </w:r>
                      <w:proofErr w:type="gramEnd"/>
                      <w:r>
                        <w:rPr>
                          <w:rFonts w:ascii="Teletype" w:hAnsi="Teletype" w:cs="Teletype"/>
                          <w:color w:val="000000"/>
                          <w:sz w:val="20"/>
                          <w:szCs w:val="20"/>
                        </w:rPr>
                        <w:t xml:space="preserve"> with details):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 xml:space="preserve">1. Does person have allergies </w:t>
                      </w:r>
                      <w:proofErr w:type="gramStart"/>
                      <w:r>
                        <w:rPr>
                          <w:rFonts w:ascii="Teletype" w:hAnsi="Teletype" w:cs="Teletype"/>
                          <w:color w:val="000000"/>
                          <w:sz w:val="20"/>
                          <w:szCs w:val="20"/>
                        </w:rPr>
                        <w:t>to:</w:t>
                      </w:r>
                      <w:proofErr w:type="gramEnd"/>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___pollens ____medications ____food</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____insect bites</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2. Does person suffer from, or have you</w:t>
                      </w:r>
                    </w:p>
                    <w:p w:rsidR="00434F83" w:rsidRDefault="00434F83" w:rsidP="00434F83">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ever</w:t>
                      </w:r>
                      <w:proofErr w:type="gramEnd"/>
                      <w:r>
                        <w:rPr>
                          <w:rFonts w:ascii="Teletype" w:hAnsi="Teletype" w:cs="Teletype"/>
                          <w:color w:val="000000"/>
                          <w:sz w:val="20"/>
                          <w:szCs w:val="20"/>
                        </w:rPr>
                        <w:t xml:space="preserve"> Experienced any of the following:</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 xml:space="preserve">____asthma ____epilepsy / seizure disorder </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 xml:space="preserve">____heart trouble ____diabetes </w:t>
                      </w:r>
                    </w:p>
                    <w:p w:rsidR="00434F83" w:rsidRDefault="00434F83"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____frequently upset stomach</w:t>
                      </w:r>
                    </w:p>
                    <w:p w:rsidR="000B241F" w:rsidRPr="00434F83" w:rsidRDefault="00BF139C" w:rsidP="00BF139C">
                      <w:pPr>
                        <w:autoSpaceDE w:val="0"/>
                        <w:autoSpaceDN w:val="0"/>
                        <w:adjustRightInd w:val="0"/>
                        <w:spacing w:after="0" w:line="240" w:lineRule="auto"/>
                        <w:rPr>
                          <w:rFonts w:ascii="Teletype" w:hAnsi="Teletype" w:cs="Teletype"/>
                          <w:b/>
                          <w:i/>
                          <w:color w:val="000000"/>
                          <w:sz w:val="20"/>
                          <w:szCs w:val="20"/>
                        </w:rPr>
                      </w:pPr>
                      <w:r>
                        <w:rPr>
                          <w:rFonts w:ascii="Teletype" w:hAnsi="Teletype" w:cs="Teletype"/>
                          <w:color w:val="000000"/>
                          <w:sz w:val="20"/>
                          <w:szCs w:val="20"/>
                        </w:rPr>
                        <w:t xml:space="preserve"> ____physical handicap</w:t>
                      </w:r>
                    </w:p>
                    <w:p w:rsidR="000B241F" w:rsidRDefault="000B241F" w:rsidP="000B241F">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 xml:space="preserve">4. Does person wear glasses or </w:t>
                      </w:r>
                      <w:proofErr w:type="gramStart"/>
                      <w:r>
                        <w:rPr>
                          <w:rFonts w:ascii="Teletype" w:hAnsi="Teletype" w:cs="Teletype"/>
                          <w:color w:val="000000"/>
                          <w:sz w:val="20"/>
                          <w:szCs w:val="20"/>
                        </w:rPr>
                        <w:t>contact</w:t>
                      </w:r>
                      <w:proofErr w:type="gramEnd"/>
                    </w:p>
                    <w:p w:rsidR="000B241F" w:rsidRDefault="000B241F" w:rsidP="000B241F">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lenses</w:t>
                      </w:r>
                      <w:proofErr w:type="gramEnd"/>
                      <w:r>
                        <w:rPr>
                          <w:rFonts w:ascii="Teletype" w:hAnsi="Teletype" w:cs="Teletype"/>
                          <w:color w:val="000000"/>
                          <w:sz w:val="20"/>
                          <w:szCs w:val="20"/>
                        </w:rPr>
                        <w:t>?</w:t>
                      </w:r>
                    </w:p>
                    <w:p w:rsidR="000B241F" w:rsidRDefault="000B241F" w:rsidP="000B241F">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5. Please list and explain any major</w:t>
                      </w:r>
                    </w:p>
                    <w:p w:rsidR="000B241F" w:rsidRDefault="000B241F" w:rsidP="000B241F">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illnesses</w:t>
                      </w:r>
                      <w:proofErr w:type="gramEnd"/>
                      <w:r>
                        <w:rPr>
                          <w:rFonts w:ascii="Teletype" w:hAnsi="Teletype" w:cs="Teletype"/>
                          <w:color w:val="000000"/>
                          <w:sz w:val="20"/>
                          <w:szCs w:val="20"/>
                        </w:rPr>
                        <w:t xml:space="preserve"> person has experienced during the last year:</w:t>
                      </w:r>
                    </w:p>
                    <w:p w:rsidR="000B241F" w:rsidRDefault="000B241F" w:rsidP="000B241F">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6.Should</w:t>
                      </w:r>
                      <w:proofErr w:type="gramEnd"/>
                      <w:r>
                        <w:rPr>
                          <w:rFonts w:ascii="Teletype" w:hAnsi="Teletype" w:cs="Teletype"/>
                          <w:color w:val="000000"/>
                          <w:sz w:val="20"/>
                          <w:szCs w:val="20"/>
                        </w:rPr>
                        <w:t xml:space="preserve"> this persons activities be limited</w:t>
                      </w:r>
                    </w:p>
                    <w:p w:rsidR="000B241F" w:rsidRDefault="000B241F" w:rsidP="000B241F">
                      <w:pPr>
                        <w:autoSpaceDE w:val="0"/>
                        <w:autoSpaceDN w:val="0"/>
                        <w:adjustRightInd w:val="0"/>
                        <w:spacing w:after="0" w:line="240" w:lineRule="auto"/>
                        <w:rPr>
                          <w:rFonts w:ascii="Teletype" w:hAnsi="Teletype" w:cs="Teletype"/>
                          <w:color w:val="000000"/>
                          <w:sz w:val="20"/>
                          <w:szCs w:val="20"/>
                        </w:rPr>
                      </w:pPr>
                      <w:proofErr w:type="gramStart"/>
                      <w:r>
                        <w:rPr>
                          <w:rFonts w:ascii="Teletype" w:hAnsi="Teletype" w:cs="Teletype"/>
                          <w:color w:val="000000"/>
                          <w:sz w:val="20"/>
                          <w:szCs w:val="20"/>
                        </w:rPr>
                        <w:t>for</w:t>
                      </w:r>
                      <w:proofErr w:type="gramEnd"/>
                      <w:r>
                        <w:rPr>
                          <w:rFonts w:ascii="Teletype" w:hAnsi="Teletype" w:cs="Teletype"/>
                          <w:color w:val="000000"/>
                          <w:sz w:val="20"/>
                          <w:szCs w:val="20"/>
                        </w:rPr>
                        <w:t xml:space="preserve"> any reason?</w:t>
                      </w:r>
                    </w:p>
                    <w:p w:rsidR="000B241F" w:rsidRDefault="000B241F" w:rsidP="000B241F">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Please explain</w:t>
                      </w:r>
                      <w:proofErr w:type="gramStart"/>
                      <w:r>
                        <w:rPr>
                          <w:rFonts w:ascii="Teletype" w:hAnsi="Teletype" w:cs="Teletype"/>
                          <w:color w:val="000000"/>
                          <w:sz w:val="20"/>
                          <w:szCs w:val="20"/>
                        </w:rPr>
                        <w:t>:_</w:t>
                      </w:r>
                      <w:proofErr w:type="gramEnd"/>
                      <w:r>
                        <w:rPr>
                          <w:rFonts w:ascii="Teletype" w:hAnsi="Teletype" w:cs="Teletype"/>
                          <w:color w:val="000000"/>
                          <w:sz w:val="20"/>
                          <w:szCs w:val="20"/>
                        </w:rPr>
                        <w:t>__________________________________</w:t>
                      </w:r>
                    </w:p>
                    <w:p w:rsidR="000B241F" w:rsidRDefault="000B241F" w:rsidP="000B241F">
                      <w:pPr>
                        <w:autoSpaceDE w:val="0"/>
                        <w:autoSpaceDN w:val="0"/>
                        <w:adjustRightInd w:val="0"/>
                        <w:spacing w:after="0" w:line="240" w:lineRule="auto"/>
                        <w:rPr>
                          <w:rFonts w:ascii="Teletype" w:hAnsi="Teletype" w:cs="Teletype"/>
                          <w:color w:val="000000"/>
                          <w:sz w:val="20"/>
                          <w:szCs w:val="20"/>
                        </w:rPr>
                      </w:pPr>
                      <w:r>
                        <w:rPr>
                          <w:rFonts w:ascii="Teletype" w:hAnsi="Teletype" w:cs="Teletype"/>
                          <w:color w:val="000000"/>
                          <w:sz w:val="20"/>
                          <w:szCs w:val="20"/>
                        </w:rPr>
                        <w:t>__________________________________________________</w:t>
                      </w:r>
                    </w:p>
                    <w:p w:rsidR="000B241F" w:rsidRDefault="000B241F" w:rsidP="00434F83">
                      <w:pPr>
                        <w:autoSpaceDE w:val="0"/>
                        <w:autoSpaceDN w:val="0"/>
                        <w:adjustRightInd w:val="0"/>
                        <w:spacing w:after="0" w:line="240" w:lineRule="auto"/>
                        <w:rPr>
                          <w:rFonts w:ascii="Teletype" w:hAnsi="Teletype" w:cs="Teletype"/>
                          <w:color w:val="000000"/>
                          <w:sz w:val="20"/>
                          <w:szCs w:val="20"/>
                        </w:rPr>
                      </w:pPr>
                    </w:p>
                    <w:p w:rsidR="00434F83" w:rsidRDefault="00434F83"/>
                  </w:txbxContent>
                </v:textbox>
              </v:shape>
            </w:pict>
          </mc:Fallback>
        </mc:AlternateContent>
      </w:r>
      <w:r w:rsidR="00135919">
        <w:rPr>
          <w:rFonts w:ascii="Teletype" w:hAnsi="Teletype" w:cs="Teletype"/>
          <w:noProof/>
          <w:color w:val="000000"/>
          <w:sz w:val="20"/>
          <w:szCs w:val="20"/>
        </w:rPr>
        <w:drawing>
          <wp:anchor distT="0" distB="0" distL="114300" distR="114300" simplePos="0" relativeHeight="251665408" behindDoc="1" locked="0" layoutInCell="1" allowOverlap="1" wp14:anchorId="3B67103C" wp14:editId="7BE6AEC0">
            <wp:simplePos x="0" y="0"/>
            <wp:positionH relativeFrom="column">
              <wp:posOffset>-1295400</wp:posOffset>
            </wp:positionH>
            <wp:positionV relativeFrom="paragraph">
              <wp:posOffset>171450</wp:posOffset>
            </wp:positionV>
            <wp:extent cx="8372475" cy="4709517"/>
            <wp:effectExtent l="0" t="457200" r="0" b="7200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gniteLITEGRAY.png"/>
                    <pic:cNvPicPr/>
                  </pic:nvPicPr>
                  <pic:blipFill>
                    <a:blip r:embed="rId6" cstate="print">
                      <a:extLst>
                        <a:ext uri="{28A0092B-C50C-407E-A947-70E740481C1C}">
                          <a14:useLocalDpi xmlns:a14="http://schemas.microsoft.com/office/drawing/2010/main" val="0"/>
                        </a:ext>
                      </a:extLst>
                    </a:blip>
                    <a:stretch>
                      <a:fillRect/>
                    </a:stretch>
                  </pic:blipFill>
                  <pic:spPr>
                    <a:xfrm rot="19178173">
                      <a:off x="0" y="0"/>
                      <a:ext cx="8372475" cy="4709517"/>
                    </a:xfrm>
                    <a:prstGeom prst="rect">
                      <a:avLst/>
                    </a:prstGeom>
                  </pic:spPr>
                </pic:pic>
              </a:graphicData>
            </a:graphic>
          </wp:anchor>
        </w:drawing>
      </w:r>
    </w:p>
    <w:p w:rsidR="00434F83" w:rsidRDefault="000B241F" w:rsidP="00434F83">
      <w:pPr>
        <w:autoSpaceDE w:val="0"/>
        <w:autoSpaceDN w:val="0"/>
        <w:adjustRightInd w:val="0"/>
        <w:spacing w:after="0" w:line="240" w:lineRule="auto"/>
        <w:rPr>
          <w:rFonts w:ascii="Teletype" w:hAnsi="Teletype" w:cs="Teletype"/>
          <w:color w:val="000000"/>
          <w:sz w:val="20"/>
          <w:szCs w:val="20"/>
        </w:rPr>
      </w:pPr>
      <w:r>
        <w:rPr>
          <w:rFonts w:ascii="Teletype" w:hAnsi="Teletype" w:cs="Teletype"/>
          <w:noProof/>
          <w:color w:val="000000"/>
          <w:sz w:val="20"/>
          <w:szCs w:val="20"/>
        </w:rPr>
        <mc:AlternateContent>
          <mc:Choice Requires="wps">
            <w:drawing>
              <wp:anchor distT="0" distB="0" distL="114300" distR="114300" simplePos="0" relativeHeight="251664384" behindDoc="0" locked="0" layoutInCell="1" allowOverlap="1" wp14:anchorId="571E3924" wp14:editId="3D82F63E">
                <wp:simplePos x="0" y="0"/>
                <wp:positionH relativeFrom="column">
                  <wp:posOffset>2981325</wp:posOffset>
                </wp:positionH>
                <wp:positionV relativeFrom="paragraph">
                  <wp:posOffset>4750435</wp:posOffset>
                </wp:positionV>
                <wp:extent cx="3590925" cy="3581400"/>
                <wp:effectExtent l="38100" t="38100" r="47625"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581400"/>
                        </a:xfrm>
                        <a:prstGeom prst="rect">
                          <a:avLst/>
                        </a:prstGeom>
                        <a:solidFill>
                          <a:srgbClr val="FFFFFF"/>
                        </a:solidFill>
                        <a:ln w="76200">
                          <a:solidFill>
                            <a:srgbClr val="5F5F5F"/>
                          </a:solidFill>
                          <a:miter lim="800000"/>
                          <a:headEnd/>
                          <a:tailEnd/>
                        </a:ln>
                      </wps:spPr>
                      <wps:txbx>
                        <w:txbxContent>
                          <w:p w:rsidR="00434F83" w:rsidRPr="00BF139C" w:rsidRDefault="00434F83" w:rsidP="00434F83">
                            <w:pPr>
                              <w:autoSpaceDE w:val="0"/>
                              <w:autoSpaceDN w:val="0"/>
                              <w:adjustRightInd w:val="0"/>
                              <w:spacing w:after="0" w:line="240" w:lineRule="auto"/>
                              <w:rPr>
                                <w:rFonts w:ascii="Teletype" w:hAnsi="Teletype" w:cs="Teletype"/>
                                <w:color w:val="000000"/>
                                <w:sz w:val="20"/>
                                <w:szCs w:val="20"/>
                              </w:rPr>
                            </w:pPr>
                            <w:r w:rsidRPr="00BF139C">
                              <w:rPr>
                                <w:rFonts w:ascii="Teletype" w:hAnsi="Teletype" w:cs="Teletype"/>
                                <w:color w:val="000000"/>
                                <w:sz w:val="20"/>
                                <w:szCs w:val="20"/>
                              </w:rPr>
                              <w:t>By signing this I</w:t>
                            </w:r>
                            <w:r w:rsidR="000B241F" w:rsidRPr="00BF139C">
                              <w:rPr>
                                <w:rFonts w:ascii="Teletype" w:hAnsi="Teletype" w:cs="Teletype"/>
                                <w:color w:val="000000"/>
                                <w:sz w:val="20"/>
                                <w:szCs w:val="20"/>
                              </w:rPr>
                              <w:t xml:space="preserve"> give permission for my child, listed on this document to ride in motorized vehicles with staff or volunteers from Lighthouse Assembly of God to and from activities sponsored by Lighthouse Assembly of God. </w:t>
                            </w:r>
                            <w:r w:rsidR="000B241F" w:rsidRPr="00BF139C">
                              <w:rPr>
                                <w:rFonts w:ascii="Teletype" w:hAnsi="Teletype"/>
                              </w:rPr>
                              <w:t xml:space="preserve">I hereby attest and verify that I have been advised of the potential risks, that I have full knowledge of the risks involved in </w:t>
                            </w:r>
                            <w:r w:rsidR="000B241F" w:rsidRPr="00BF139C">
                              <w:rPr>
                                <w:rFonts w:ascii="Teletype" w:hAnsi="Teletype"/>
                              </w:rPr>
                              <w:t>activities sponsored by Lighthouse Assembly of God</w:t>
                            </w:r>
                            <w:r w:rsidR="000B241F" w:rsidRPr="00BF139C">
                              <w:rPr>
                                <w:rFonts w:ascii="Teletype" w:hAnsi="Teletype"/>
                              </w:rPr>
                              <w:t xml:space="preserve">, and that I assume any expenses that may be incurred in the event of an accident, illness, or other incapacity, regardless of whether I have authorized such expenses. </w:t>
                            </w:r>
                            <w:r w:rsidRPr="00BF139C">
                              <w:rPr>
                                <w:rFonts w:ascii="Teletype" w:hAnsi="Teletype" w:cs="Teletype"/>
                                <w:color w:val="000000"/>
                                <w:sz w:val="20"/>
                                <w:szCs w:val="20"/>
                              </w:rPr>
                              <w:t>I have read</w:t>
                            </w:r>
                            <w:r w:rsidR="000B241F" w:rsidRPr="00BF139C">
                              <w:rPr>
                                <w:rFonts w:ascii="Teletype" w:hAnsi="Teletype" w:cs="Teletype"/>
                                <w:color w:val="000000"/>
                                <w:sz w:val="20"/>
                                <w:szCs w:val="20"/>
                              </w:rPr>
                              <w:t xml:space="preserve"> this document in its entirety and</w:t>
                            </w:r>
                            <w:r w:rsidRPr="00BF139C">
                              <w:rPr>
                                <w:rFonts w:ascii="Teletype" w:hAnsi="Teletype" w:cs="Teletype"/>
                                <w:color w:val="000000"/>
                                <w:sz w:val="20"/>
                                <w:szCs w:val="20"/>
                              </w:rPr>
                              <w:t xml:space="preserve"> I have</w:t>
                            </w:r>
                            <w:r w:rsidR="000B241F" w:rsidRPr="00BF139C">
                              <w:rPr>
                                <w:rFonts w:ascii="Teletype" w:hAnsi="Teletype" w:cs="Teletype"/>
                                <w:color w:val="000000"/>
                                <w:sz w:val="20"/>
                                <w:szCs w:val="20"/>
                              </w:rPr>
                              <w:t xml:space="preserve"> </w:t>
                            </w:r>
                            <w:r w:rsidRPr="00BF139C">
                              <w:rPr>
                                <w:rFonts w:ascii="Teletype" w:hAnsi="Teletype" w:cs="Teletype"/>
                                <w:color w:val="000000"/>
                                <w:sz w:val="20"/>
                                <w:szCs w:val="20"/>
                              </w:rPr>
                              <w:t>also</w:t>
                            </w:r>
                            <w:r w:rsidR="000B241F" w:rsidRPr="00BF139C">
                              <w:rPr>
                                <w:rFonts w:ascii="Teletype" w:hAnsi="Teletype" w:cs="Teletype"/>
                                <w:color w:val="000000"/>
                                <w:sz w:val="20"/>
                                <w:szCs w:val="20"/>
                              </w:rPr>
                              <w:t xml:space="preserve"> provided accurate information.</w:t>
                            </w:r>
                            <w:r w:rsidRPr="00BF139C">
                              <w:rPr>
                                <w:rFonts w:ascii="Teletype" w:hAnsi="Teletype" w:cs="Teletype"/>
                                <w:color w:val="000000"/>
                                <w:sz w:val="20"/>
                                <w:szCs w:val="20"/>
                              </w:rPr>
                              <w:t xml:space="preserve"> I</w:t>
                            </w:r>
                            <w:r w:rsidR="000B241F" w:rsidRPr="00BF139C">
                              <w:rPr>
                                <w:rFonts w:ascii="Teletype" w:hAnsi="Teletype" w:cs="Teletype"/>
                                <w:color w:val="000000"/>
                                <w:sz w:val="20"/>
                                <w:szCs w:val="20"/>
                              </w:rPr>
                              <w:t xml:space="preserve"> give</w:t>
                            </w:r>
                            <w:r w:rsidRPr="00BF139C">
                              <w:rPr>
                                <w:rFonts w:ascii="Teletype" w:hAnsi="Teletype" w:cs="Teletype"/>
                                <w:color w:val="000000"/>
                                <w:sz w:val="20"/>
                                <w:szCs w:val="20"/>
                              </w:rPr>
                              <w:t xml:space="preserve"> </w:t>
                            </w:r>
                            <w:r w:rsidR="000B241F" w:rsidRPr="00BF139C">
                              <w:rPr>
                                <w:rFonts w:ascii="Teletype" w:hAnsi="Teletype" w:cs="Teletype"/>
                                <w:color w:val="000000"/>
                                <w:sz w:val="20"/>
                                <w:szCs w:val="20"/>
                              </w:rPr>
                              <w:t xml:space="preserve">permission and </w:t>
                            </w:r>
                            <w:r w:rsidRPr="00BF139C">
                              <w:rPr>
                                <w:rFonts w:ascii="Teletype" w:hAnsi="Teletype" w:cs="Teletype"/>
                                <w:color w:val="000000"/>
                                <w:sz w:val="20"/>
                                <w:szCs w:val="20"/>
                              </w:rPr>
                              <w:t>agree to the terms and conditions</w:t>
                            </w:r>
                            <w:r w:rsidR="000B241F" w:rsidRPr="00BF139C">
                              <w:rPr>
                                <w:rFonts w:ascii="Teletype" w:hAnsi="Teletype" w:cs="Teletype"/>
                                <w:color w:val="000000"/>
                                <w:sz w:val="20"/>
                                <w:szCs w:val="20"/>
                              </w:rPr>
                              <w:t xml:space="preserve"> </w:t>
                            </w:r>
                            <w:r w:rsidRPr="00BF139C">
                              <w:rPr>
                                <w:rFonts w:ascii="Teletype" w:hAnsi="Teletype" w:cs="Teletype"/>
                                <w:color w:val="000000"/>
                                <w:sz w:val="20"/>
                                <w:szCs w:val="20"/>
                              </w:rPr>
                              <w:t>completely.</w:t>
                            </w: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434F83" w:rsidRPr="00BF139C" w:rsidRDefault="00434F83" w:rsidP="00434F83">
                            <w:pPr>
                              <w:autoSpaceDE w:val="0"/>
                              <w:autoSpaceDN w:val="0"/>
                              <w:adjustRightInd w:val="0"/>
                              <w:spacing w:after="0" w:line="240" w:lineRule="auto"/>
                              <w:rPr>
                                <w:rFonts w:ascii="Teletype" w:hAnsi="Teletype" w:cs="Teletype"/>
                                <w:color w:val="000000"/>
                                <w:sz w:val="20"/>
                                <w:szCs w:val="20"/>
                              </w:rPr>
                            </w:pPr>
                            <w:r w:rsidRPr="00BF139C">
                              <w:rPr>
                                <w:rFonts w:ascii="Teletype" w:hAnsi="Teletype" w:cs="Teletype"/>
                                <w:color w:val="000000"/>
                                <w:sz w:val="20"/>
                                <w:szCs w:val="20"/>
                              </w:rPr>
                              <w:t>Parent/Guardian Signature</w:t>
                            </w:r>
                          </w:p>
                          <w:p w:rsidR="00434F83" w:rsidRPr="00BF139C" w:rsidRDefault="00434F83" w:rsidP="00434F83">
                            <w:pPr>
                              <w:autoSpaceDE w:val="0"/>
                              <w:autoSpaceDN w:val="0"/>
                              <w:adjustRightInd w:val="0"/>
                              <w:spacing w:after="0" w:line="240" w:lineRule="auto"/>
                              <w:rPr>
                                <w:rFonts w:ascii="Teletype" w:hAnsi="Teletype" w:cs="Times New Roman"/>
                                <w:sz w:val="24"/>
                                <w:szCs w:val="24"/>
                              </w:rPr>
                            </w:pPr>
                            <w:proofErr w:type="gramStart"/>
                            <w:r w:rsidRPr="00BF139C">
                              <w:rPr>
                                <w:rFonts w:ascii="Teletype" w:hAnsi="Teletype" w:cs="Teletype"/>
                                <w:color w:val="000000"/>
                                <w:sz w:val="20"/>
                                <w:szCs w:val="20"/>
                              </w:rPr>
                              <w:t>x</w:t>
                            </w:r>
                            <w:proofErr w:type="gramEnd"/>
                            <w:r w:rsidRPr="00BF139C">
                              <w:rPr>
                                <w:rFonts w:ascii="Teletype" w:hAnsi="Teletype" w:cs="Teletype"/>
                                <w:color w:val="000000"/>
                                <w:sz w:val="20"/>
                                <w:szCs w:val="20"/>
                              </w:rPr>
                              <w:t xml:space="preserve"> __________________________________________________</w:t>
                            </w:r>
                          </w:p>
                          <w:p w:rsidR="00BF139C" w:rsidRDefault="00BF139C" w:rsidP="00434F83">
                            <w:pPr>
                              <w:rPr>
                                <w:rFonts w:ascii="Teletype" w:hAnsi="Teletype" w:cs="Teletype"/>
                                <w:color w:val="000000"/>
                                <w:sz w:val="20"/>
                                <w:szCs w:val="20"/>
                              </w:rPr>
                            </w:pPr>
                          </w:p>
                          <w:p w:rsidR="00434F83" w:rsidRPr="00BF139C" w:rsidRDefault="00434F83" w:rsidP="00434F83">
                            <w:pPr>
                              <w:rPr>
                                <w:rFonts w:ascii="Teletype" w:hAnsi="Teletype"/>
                              </w:rPr>
                            </w:pPr>
                            <w:r w:rsidRPr="00BF139C">
                              <w:rPr>
                                <w:rFonts w:ascii="Teletype" w:hAnsi="Teletype" w:cs="Teletype"/>
                                <w:color w:val="000000"/>
                                <w:sz w:val="20"/>
                                <w:szCs w:val="20"/>
                              </w:rPr>
                              <w:t>Date</w:t>
                            </w:r>
                            <w:proofErr w:type="gramStart"/>
                            <w:r w:rsidRPr="00BF139C">
                              <w:rPr>
                                <w:rFonts w:ascii="Teletype" w:hAnsi="Teletype" w:cs="Teletype"/>
                                <w:color w:val="000000"/>
                                <w:sz w:val="20"/>
                                <w:szCs w:val="20"/>
                              </w:rPr>
                              <w:t>:_</w:t>
                            </w:r>
                            <w:proofErr w:type="gramEnd"/>
                            <w:r w:rsidRPr="00BF139C">
                              <w:rPr>
                                <w:rFonts w:ascii="Teletype" w:hAnsi="Teletype" w:cs="Teletype"/>
                                <w:color w:val="000000"/>
                                <w:sz w:val="20"/>
                                <w:szCs w:val="20"/>
                              </w:rPr>
                              <w:t>______________________________________________</w:t>
                            </w:r>
                          </w:p>
                          <w:p w:rsidR="00434F83" w:rsidRDefault="00434F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E3924" id="Text Box 4" o:spid="_x0000_s1028" type="#_x0000_t202" style="position:absolute;margin-left:234.75pt;margin-top:374.05pt;width:282.7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" strokecolor="#5f5f5f" strokeweight="6pt">
                <v:textbox>
                  <w:txbxContent>
                    <w:p w:rsidR="00434F83" w:rsidRPr="00BF139C" w:rsidRDefault="00434F83" w:rsidP="00434F83">
                      <w:pPr>
                        <w:autoSpaceDE w:val="0"/>
                        <w:autoSpaceDN w:val="0"/>
                        <w:adjustRightInd w:val="0"/>
                        <w:spacing w:after="0" w:line="240" w:lineRule="auto"/>
                        <w:rPr>
                          <w:rFonts w:ascii="Teletype" w:hAnsi="Teletype" w:cs="Teletype"/>
                          <w:color w:val="000000"/>
                          <w:sz w:val="20"/>
                          <w:szCs w:val="20"/>
                        </w:rPr>
                      </w:pPr>
                      <w:r w:rsidRPr="00BF139C">
                        <w:rPr>
                          <w:rFonts w:ascii="Teletype" w:hAnsi="Teletype" w:cs="Teletype"/>
                          <w:color w:val="000000"/>
                          <w:sz w:val="20"/>
                          <w:szCs w:val="20"/>
                        </w:rPr>
                        <w:t>By signing this I</w:t>
                      </w:r>
                      <w:r w:rsidR="000B241F" w:rsidRPr="00BF139C">
                        <w:rPr>
                          <w:rFonts w:ascii="Teletype" w:hAnsi="Teletype" w:cs="Teletype"/>
                          <w:color w:val="000000"/>
                          <w:sz w:val="20"/>
                          <w:szCs w:val="20"/>
                        </w:rPr>
                        <w:t xml:space="preserve"> give permission for my child, listed on this document to ride in motorized vehicles with staff or volunteers from Lighthouse Assembly of God to and from activities sponsored by Lighthouse Assembly of God. </w:t>
                      </w:r>
                      <w:r w:rsidR="000B241F" w:rsidRPr="00BF139C">
                        <w:rPr>
                          <w:rFonts w:ascii="Teletype" w:hAnsi="Teletype"/>
                        </w:rPr>
                        <w:t xml:space="preserve">I hereby attest and verify that I have been advised of the potential risks, that I have full knowledge of the risks involved in </w:t>
                      </w:r>
                      <w:r w:rsidR="000B241F" w:rsidRPr="00BF139C">
                        <w:rPr>
                          <w:rFonts w:ascii="Teletype" w:hAnsi="Teletype"/>
                        </w:rPr>
                        <w:t>activities sponsored by Lighthouse Assembly of God</w:t>
                      </w:r>
                      <w:r w:rsidR="000B241F" w:rsidRPr="00BF139C">
                        <w:rPr>
                          <w:rFonts w:ascii="Teletype" w:hAnsi="Teletype"/>
                        </w:rPr>
                        <w:t xml:space="preserve">, and that I assume any expenses that may be incurred in the event of an accident, illness, or other incapacity, regardless of whether I have authorized such expenses. </w:t>
                      </w:r>
                      <w:r w:rsidRPr="00BF139C">
                        <w:rPr>
                          <w:rFonts w:ascii="Teletype" w:hAnsi="Teletype" w:cs="Teletype"/>
                          <w:color w:val="000000"/>
                          <w:sz w:val="20"/>
                          <w:szCs w:val="20"/>
                        </w:rPr>
                        <w:t>I have read</w:t>
                      </w:r>
                      <w:r w:rsidR="000B241F" w:rsidRPr="00BF139C">
                        <w:rPr>
                          <w:rFonts w:ascii="Teletype" w:hAnsi="Teletype" w:cs="Teletype"/>
                          <w:color w:val="000000"/>
                          <w:sz w:val="20"/>
                          <w:szCs w:val="20"/>
                        </w:rPr>
                        <w:t xml:space="preserve"> this document in its entirety and</w:t>
                      </w:r>
                      <w:r w:rsidRPr="00BF139C">
                        <w:rPr>
                          <w:rFonts w:ascii="Teletype" w:hAnsi="Teletype" w:cs="Teletype"/>
                          <w:color w:val="000000"/>
                          <w:sz w:val="20"/>
                          <w:szCs w:val="20"/>
                        </w:rPr>
                        <w:t xml:space="preserve"> I have</w:t>
                      </w:r>
                      <w:r w:rsidR="000B241F" w:rsidRPr="00BF139C">
                        <w:rPr>
                          <w:rFonts w:ascii="Teletype" w:hAnsi="Teletype" w:cs="Teletype"/>
                          <w:color w:val="000000"/>
                          <w:sz w:val="20"/>
                          <w:szCs w:val="20"/>
                        </w:rPr>
                        <w:t xml:space="preserve"> </w:t>
                      </w:r>
                      <w:r w:rsidRPr="00BF139C">
                        <w:rPr>
                          <w:rFonts w:ascii="Teletype" w:hAnsi="Teletype" w:cs="Teletype"/>
                          <w:color w:val="000000"/>
                          <w:sz w:val="20"/>
                          <w:szCs w:val="20"/>
                        </w:rPr>
                        <w:t>also</w:t>
                      </w:r>
                      <w:r w:rsidR="000B241F" w:rsidRPr="00BF139C">
                        <w:rPr>
                          <w:rFonts w:ascii="Teletype" w:hAnsi="Teletype" w:cs="Teletype"/>
                          <w:color w:val="000000"/>
                          <w:sz w:val="20"/>
                          <w:szCs w:val="20"/>
                        </w:rPr>
                        <w:t xml:space="preserve"> provided accurate information.</w:t>
                      </w:r>
                      <w:r w:rsidRPr="00BF139C">
                        <w:rPr>
                          <w:rFonts w:ascii="Teletype" w:hAnsi="Teletype" w:cs="Teletype"/>
                          <w:color w:val="000000"/>
                          <w:sz w:val="20"/>
                          <w:szCs w:val="20"/>
                        </w:rPr>
                        <w:t xml:space="preserve"> I</w:t>
                      </w:r>
                      <w:r w:rsidR="000B241F" w:rsidRPr="00BF139C">
                        <w:rPr>
                          <w:rFonts w:ascii="Teletype" w:hAnsi="Teletype" w:cs="Teletype"/>
                          <w:color w:val="000000"/>
                          <w:sz w:val="20"/>
                          <w:szCs w:val="20"/>
                        </w:rPr>
                        <w:t xml:space="preserve"> give</w:t>
                      </w:r>
                      <w:r w:rsidRPr="00BF139C">
                        <w:rPr>
                          <w:rFonts w:ascii="Teletype" w:hAnsi="Teletype" w:cs="Teletype"/>
                          <w:color w:val="000000"/>
                          <w:sz w:val="20"/>
                          <w:szCs w:val="20"/>
                        </w:rPr>
                        <w:t xml:space="preserve"> </w:t>
                      </w:r>
                      <w:r w:rsidR="000B241F" w:rsidRPr="00BF139C">
                        <w:rPr>
                          <w:rFonts w:ascii="Teletype" w:hAnsi="Teletype" w:cs="Teletype"/>
                          <w:color w:val="000000"/>
                          <w:sz w:val="20"/>
                          <w:szCs w:val="20"/>
                        </w:rPr>
                        <w:t xml:space="preserve">permission and </w:t>
                      </w:r>
                      <w:r w:rsidRPr="00BF139C">
                        <w:rPr>
                          <w:rFonts w:ascii="Teletype" w:hAnsi="Teletype" w:cs="Teletype"/>
                          <w:color w:val="000000"/>
                          <w:sz w:val="20"/>
                          <w:szCs w:val="20"/>
                        </w:rPr>
                        <w:t>agree to the terms and conditions</w:t>
                      </w:r>
                      <w:r w:rsidR="000B241F" w:rsidRPr="00BF139C">
                        <w:rPr>
                          <w:rFonts w:ascii="Teletype" w:hAnsi="Teletype" w:cs="Teletype"/>
                          <w:color w:val="000000"/>
                          <w:sz w:val="20"/>
                          <w:szCs w:val="20"/>
                        </w:rPr>
                        <w:t xml:space="preserve"> </w:t>
                      </w:r>
                      <w:r w:rsidRPr="00BF139C">
                        <w:rPr>
                          <w:rFonts w:ascii="Teletype" w:hAnsi="Teletype" w:cs="Teletype"/>
                          <w:color w:val="000000"/>
                          <w:sz w:val="20"/>
                          <w:szCs w:val="20"/>
                        </w:rPr>
                        <w:t>completely.</w:t>
                      </w:r>
                    </w:p>
                    <w:p w:rsidR="00BF139C" w:rsidRDefault="00BF139C" w:rsidP="00434F83">
                      <w:pPr>
                        <w:autoSpaceDE w:val="0"/>
                        <w:autoSpaceDN w:val="0"/>
                        <w:adjustRightInd w:val="0"/>
                        <w:spacing w:after="0" w:line="240" w:lineRule="auto"/>
                        <w:rPr>
                          <w:rFonts w:ascii="Teletype" w:hAnsi="Teletype" w:cs="Teletype"/>
                          <w:color w:val="000000"/>
                          <w:sz w:val="20"/>
                          <w:szCs w:val="20"/>
                        </w:rPr>
                      </w:pPr>
                    </w:p>
                    <w:p w:rsidR="00434F83" w:rsidRPr="00BF139C" w:rsidRDefault="00434F83" w:rsidP="00434F83">
                      <w:pPr>
                        <w:autoSpaceDE w:val="0"/>
                        <w:autoSpaceDN w:val="0"/>
                        <w:adjustRightInd w:val="0"/>
                        <w:spacing w:after="0" w:line="240" w:lineRule="auto"/>
                        <w:rPr>
                          <w:rFonts w:ascii="Teletype" w:hAnsi="Teletype" w:cs="Teletype"/>
                          <w:color w:val="000000"/>
                          <w:sz w:val="20"/>
                          <w:szCs w:val="20"/>
                        </w:rPr>
                      </w:pPr>
                      <w:r w:rsidRPr="00BF139C">
                        <w:rPr>
                          <w:rFonts w:ascii="Teletype" w:hAnsi="Teletype" w:cs="Teletype"/>
                          <w:color w:val="000000"/>
                          <w:sz w:val="20"/>
                          <w:szCs w:val="20"/>
                        </w:rPr>
                        <w:t>Parent/Guardian Signature</w:t>
                      </w:r>
                    </w:p>
                    <w:p w:rsidR="00434F83" w:rsidRPr="00BF139C" w:rsidRDefault="00434F83" w:rsidP="00434F83">
                      <w:pPr>
                        <w:autoSpaceDE w:val="0"/>
                        <w:autoSpaceDN w:val="0"/>
                        <w:adjustRightInd w:val="0"/>
                        <w:spacing w:after="0" w:line="240" w:lineRule="auto"/>
                        <w:rPr>
                          <w:rFonts w:ascii="Teletype" w:hAnsi="Teletype" w:cs="Times New Roman"/>
                          <w:sz w:val="24"/>
                          <w:szCs w:val="24"/>
                        </w:rPr>
                      </w:pPr>
                      <w:proofErr w:type="gramStart"/>
                      <w:r w:rsidRPr="00BF139C">
                        <w:rPr>
                          <w:rFonts w:ascii="Teletype" w:hAnsi="Teletype" w:cs="Teletype"/>
                          <w:color w:val="000000"/>
                          <w:sz w:val="20"/>
                          <w:szCs w:val="20"/>
                        </w:rPr>
                        <w:t>x</w:t>
                      </w:r>
                      <w:proofErr w:type="gramEnd"/>
                      <w:r w:rsidRPr="00BF139C">
                        <w:rPr>
                          <w:rFonts w:ascii="Teletype" w:hAnsi="Teletype" w:cs="Teletype"/>
                          <w:color w:val="000000"/>
                          <w:sz w:val="20"/>
                          <w:szCs w:val="20"/>
                        </w:rPr>
                        <w:t xml:space="preserve"> __________________________________________________</w:t>
                      </w:r>
                    </w:p>
                    <w:p w:rsidR="00BF139C" w:rsidRDefault="00BF139C" w:rsidP="00434F83">
                      <w:pPr>
                        <w:rPr>
                          <w:rFonts w:ascii="Teletype" w:hAnsi="Teletype" w:cs="Teletype"/>
                          <w:color w:val="000000"/>
                          <w:sz w:val="20"/>
                          <w:szCs w:val="20"/>
                        </w:rPr>
                      </w:pPr>
                    </w:p>
                    <w:p w:rsidR="00434F83" w:rsidRPr="00BF139C" w:rsidRDefault="00434F83" w:rsidP="00434F83">
                      <w:pPr>
                        <w:rPr>
                          <w:rFonts w:ascii="Teletype" w:hAnsi="Teletype"/>
                        </w:rPr>
                      </w:pPr>
                      <w:r w:rsidRPr="00BF139C">
                        <w:rPr>
                          <w:rFonts w:ascii="Teletype" w:hAnsi="Teletype" w:cs="Teletype"/>
                          <w:color w:val="000000"/>
                          <w:sz w:val="20"/>
                          <w:szCs w:val="20"/>
                        </w:rPr>
                        <w:t>Date</w:t>
                      </w:r>
                      <w:proofErr w:type="gramStart"/>
                      <w:r w:rsidRPr="00BF139C">
                        <w:rPr>
                          <w:rFonts w:ascii="Teletype" w:hAnsi="Teletype" w:cs="Teletype"/>
                          <w:color w:val="000000"/>
                          <w:sz w:val="20"/>
                          <w:szCs w:val="20"/>
                        </w:rPr>
                        <w:t>:_</w:t>
                      </w:r>
                      <w:proofErr w:type="gramEnd"/>
                      <w:r w:rsidRPr="00BF139C">
                        <w:rPr>
                          <w:rFonts w:ascii="Teletype" w:hAnsi="Teletype" w:cs="Teletype"/>
                          <w:color w:val="000000"/>
                          <w:sz w:val="20"/>
                          <w:szCs w:val="20"/>
                        </w:rPr>
                        <w:t>______________________________________________</w:t>
                      </w:r>
                    </w:p>
                    <w:p w:rsidR="00434F83" w:rsidRDefault="00434F83"/>
                  </w:txbxContent>
                </v:textbox>
              </v:shape>
            </w:pict>
          </mc:Fallback>
        </mc:AlternateContent>
      </w:r>
      <w:bookmarkStart w:id="0" w:name="_GoBack"/>
      <w:bookmarkEnd w:id="0"/>
    </w:p>
    <w:sectPr w:rsidR="00434F83" w:rsidSect="000C60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5F" w:rsidRDefault="009E135F" w:rsidP="00C734E6">
      <w:pPr>
        <w:spacing w:after="0" w:line="240" w:lineRule="auto"/>
      </w:pPr>
      <w:r>
        <w:separator/>
      </w:r>
    </w:p>
  </w:endnote>
  <w:endnote w:type="continuationSeparator" w:id="0">
    <w:p w:rsidR="009E135F" w:rsidRDefault="009E135F" w:rsidP="00C7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le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5F" w:rsidRDefault="009E135F" w:rsidP="00C734E6">
      <w:pPr>
        <w:spacing w:after="0" w:line="240" w:lineRule="auto"/>
      </w:pPr>
      <w:r>
        <w:separator/>
      </w:r>
    </w:p>
  </w:footnote>
  <w:footnote w:type="continuationSeparator" w:id="0">
    <w:p w:rsidR="009E135F" w:rsidRDefault="009E135F" w:rsidP="00C73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E6" w:rsidRPr="00C734E6" w:rsidRDefault="00D656E7" w:rsidP="00C734E6">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-352425</wp:posOffset>
              </wp:positionV>
              <wp:extent cx="7296150" cy="63817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96150" cy="638175"/>
                      </a:xfrm>
                      <a:prstGeom prst="rect">
                        <a:avLst/>
                      </a:prstGeom>
                      <a:extLst>
                        <a:ext uri="{AF507438-7753-43E0-B8FC-AC1667EBCBE1}">
                          <a14:hiddenEffects xmlns:a14="http://schemas.microsoft.com/office/drawing/2010/main">
                            <a:effectLst/>
                          </a14:hiddenEffects>
                        </a:ext>
                      </a:extLst>
                    </wps:spPr>
                    <wps:txbx>
                      <w:txbxContent>
                        <w:p w:rsidR="00D656E7" w:rsidRPr="00135919" w:rsidRDefault="00D656E7" w:rsidP="00D656E7">
                          <w:pPr>
                            <w:pStyle w:val="NormalWeb"/>
                            <w:spacing w:before="0" w:beforeAutospacing="0" w:after="0" w:afterAutospacing="0"/>
                            <w:jc w:val="center"/>
                            <w:rPr>
                              <w:rFonts w:asciiTheme="majorHAnsi" w:hAnsiTheme="majorHAnsi"/>
                              <w:sz w:val="12"/>
                            </w:rPr>
                          </w:pPr>
                          <w:r w:rsidRPr="00135919">
                            <w:rPr>
                              <w:rFonts w:asciiTheme="majorHAnsi" w:hAnsiTheme="majorHAnsi"/>
                              <w:color w:val="000000" w:themeColor="text1"/>
                              <w:sz w:val="36"/>
                              <w:szCs w:val="72"/>
                              <w14:textOutline w14:w="9525" w14:cap="flat" w14:cmpd="sng" w14:algn="ctr">
                                <w14:solidFill>
                                  <w14:srgbClr w14:val="000000"/>
                                </w14:solidFill>
                                <w14:prstDash w14:val="solid"/>
                                <w14:round/>
                              </w14:textOutline>
                            </w:rPr>
                            <w:t>Ignite Student Ministry Annual Medical Form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9" type="#_x0000_t202" style="position:absolute;margin-left:-47.25pt;margin-top:-27.75pt;width:574.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" filled="f" stroked="f">
              <o:lock v:ext="edit" shapetype="t"/>
              <v:textbox>
                <w:txbxContent>
                  <w:p w:rsidR="00D656E7" w:rsidRPr="00135919" w:rsidRDefault="00D656E7" w:rsidP="00D656E7">
                    <w:pPr>
                      <w:pStyle w:val="NormalWeb"/>
                      <w:spacing w:before="0" w:beforeAutospacing="0" w:after="0" w:afterAutospacing="0"/>
                      <w:jc w:val="center"/>
                      <w:rPr>
                        <w:rFonts w:asciiTheme="majorHAnsi" w:hAnsiTheme="majorHAnsi"/>
                        <w:sz w:val="12"/>
                      </w:rPr>
                    </w:pPr>
                    <w:r w:rsidRPr="00135919">
                      <w:rPr>
                        <w:rFonts w:asciiTheme="majorHAnsi" w:hAnsiTheme="majorHAnsi"/>
                        <w:color w:val="000000" w:themeColor="text1"/>
                        <w:sz w:val="36"/>
                        <w:szCs w:val="72"/>
                        <w14:textOutline w14:w="9525" w14:cap="flat" w14:cmpd="sng" w14:algn="ctr">
                          <w14:solidFill>
                            <w14:srgbClr w14:val="000000"/>
                          </w14:solidFill>
                          <w14:prstDash w14:val="solid"/>
                          <w14:round/>
                        </w14:textOutline>
                      </w:rPr>
                      <w:t>Ignite Student Ministry Annual Medical Form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83"/>
    <w:rsid w:val="000B241F"/>
    <w:rsid w:val="000C60B4"/>
    <w:rsid w:val="00135919"/>
    <w:rsid w:val="001D32BC"/>
    <w:rsid w:val="002B6605"/>
    <w:rsid w:val="002D6C7E"/>
    <w:rsid w:val="003528F8"/>
    <w:rsid w:val="00434F83"/>
    <w:rsid w:val="005F1750"/>
    <w:rsid w:val="0073419D"/>
    <w:rsid w:val="00811580"/>
    <w:rsid w:val="008138D8"/>
    <w:rsid w:val="009E135F"/>
    <w:rsid w:val="009F10E2"/>
    <w:rsid w:val="00AC0659"/>
    <w:rsid w:val="00B96732"/>
    <w:rsid w:val="00BA29E7"/>
    <w:rsid w:val="00BA6F67"/>
    <w:rsid w:val="00BF139C"/>
    <w:rsid w:val="00BF31EE"/>
    <w:rsid w:val="00C734E6"/>
    <w:rsid w:val="00CF76B6"/>
    <w:rsid w:val="00D6519D"/>
    <w:rsid w:val="00D65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4B502-127D-4AFE-877D-A478FCBC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83"/>
    <w:rPr>
      <w:rFonts w:ascii="Tahoma" w:hAnsi="Tahoma" w:cs="Tahoma"/>
      <w:sz w:val="16"/>
      <w:szCs w:val="16"/>
    </w:rPr>
  </w:style>
  <w:style w:type="paragraph" w:styleId="Header">
    <w:name w:val="header"/>
    <w:basedOn w:val="Normal"/>
    <w:link w:val="HeaderChar"/>
    <w:uiPriority w:val="99"/>
    <w:unhideWhenUsed/>
    <w:rsid w:val="00C73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E6"/>
  </w:style>
  <w:style w:type="paragraph" w:styleId="Footer">
    <w:name w:val="footer"/>
    <w:basedOn w:val="Normal"/>
    <w:link w:val="FooterChar"/>
    <w:uiPriority w:val="99"/>
    <w:unhideWhenUsed/>
    <w:rsid w:val="00C73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E6"/>
  </w:style>
  <w:style w:type="paragraph" w:styleId="NormalWeb">
    <w:name w:val="Normal (Web)"/>
    <w:basedOn w:val="Normal"/>
    <w:uiPriority w:val="99"/>
    <w:semiHidden/>
    <w:unhideWhenUsed/>
    <w:rsid w:val="00D656E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Lighthouse Admin</cp:lastModifiedBy>
  <cp:revision>4</cp:revision>
  <cp:lastPrinted>2015-12-01T20:37:00Z</cp:lastPrinted>
  <dcterms:created xsi:type="dcterms:W3CDTF">2015-11-24T14:41:00Z</dcterms:created>
  <dcterms:modified xsi:type="dcterms:W3CDTF">2015-12-01T20:51:00Z</dcterms:modified>
</cp:coreProperties>
</file>